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A4" w:rsidRDefault="00C079A4" w:rsidP="00994E6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142" w:rsidRDefault="00696142" w:rsidP="00696142">
      <w:pPr>
        <w:pStyle w:val="ConsPlusNormal"/>
        <w:widowControl/>
        <w:ind w:firstLine="0"/>
        <w:jc w:val="center"/>
        <w:outlineLvl w:val="1"/>
        <w:rPr>
          <w:noProof/>
          <w:color w:val="FFC000"/>
        </w:rPr>
      </w:pPr>
    </w:p>
    <w:p w:rsidR="00696142" w:rsidRDefault="00954CC8" w:rsidP="006961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C000"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40000"/>
                    </a:blip>
                    <a:srcRect l="6076" t="1955" r="4790" b="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142" w:rsidRPr="00D63FBB" w:rsidRDefault="00696142" w:rsidP="00696142">
      <w:pPr>
        <w:jc w:val="center"/>
        <w:rPr>
          <w:b/>
          <w:caps/>
          <w:szCs w:val="28"/>
        </w:rPr>
      </w:pPr>
      <w:r w:rsidRPr="00D63FBB">
        <w:rPr>
          <w:b/>
          <w:caps/>
          <w:szCs w:val="28"/>
        </w:rPr>
        <w:t>МУНИЦИПАЛЬНОЕ АВТОНОМНОЕ ОБЩЕОБРАЗОВАТЕЛЬНОЕ</w:t>
      </w:r>
    </w:p>
    <w:p w:rsidR="00696142" w:rsidRPr="00D63FBB" w:rsidRDefault="00696142" w:rsidP="0069614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63FBB">
        <w:rPr>
          <w:rFonts w:ascii="Times New Roman" w:hAnsi="Times New Roman" w:cs="Times New Roman"/>
          <w:caps/>
          <w:sz w:val="28"/>
          <w:szCs w:val="28"/>
        </w:rPr>
        <w:t xml:space="preserve"> УЧРЕЖДЕНИЕ СРЕДНЯЯ ОБЩЕОБРАЗОВАТЕЛЬНАЯ </w:t>
      </w:r>
    </w:p>
    <w:p w:rsidR="00696142" w:rsidRPr="00D63FBB" w:rsidRDefault="00696142" w:rsidP="006961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3FBB">
        <w:rPr>
          <w:rFonts w:ascii="Times New Roman" w:hAnsi="Times New Roman" w:cs="Times New Roman"/>
          <w:caps/>
          <w:sz w:val="28"/>
          <w:szCs w:val="28"/>
        </w:rPr>
        <w:t xml:space="preserve">ШКОЛА № 10 </w:t>
      </w:r>
    </w:p>
    <w:p w:rsidR="00696142" w:rsidRPr="002E5A61" w:rsidRDefault="00696142" w:rsidP="00696142">
      <w:pPr>
        <w:pStyle w:val="2"/>
        <w:tabs>
          <w:tab w:val="left" w:pos="2590"/>
        </w:tabs>
        <w:spacing w:before="0"/>
        <w:rPr>
          <w:color w:val="auto"/>
          <w:sz w:val="16"/>
          <w:szCs w:val="16"/>
        </w:rPr>
      </w:pPr>
    </w:p>
    <w:p w:rsidR="00696142" w:rsidRDefault="00696142" w:rsidP="00696142">
      <w:pPr>
        <w:pStyle w:val="2"/>
        <w:tabs>
          <w:tab w:val="left" w:pos="2590"/>
        </w:tabs>
        <w:spacing w:before="0"/>
        <w:rPr>
          <w:color w:val="auto"/>
          <w:sz w:val="36"/>
          <w:szCs w:val="36"/>
        </w:rPr>
      </w:pPr>
      <w:r w:rsidRPr="00721D3E">
        <w:rPr>
          <w:color w:val="auto"/>
          <w:sz w:val="36"/>
          <w:szCs w:val="36"/>
        </w:rPr>
        <w:t>ПРИКАЗ</w:t>
      </w:r>
    </w:p>
    <w:tbl>
      <w:tblPr>
        <w:tblW w:w="9560" w:type="dxa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60"/>
      </w:tblGrid>
      <w:tr w:rsidR="00696142" w:rsidRPr="00D63FBB" w:rsidTr="00631EF6">
        <w:trPr>
          <w:cantSplit/>
          <w:trHeight w:val="93"/>
        </w:trPr>
        <w:tc>
          <w:tcPr>
            <w:tcW w:w="9560" w:type="dxa"/>
          </w:tcPr>
          <w:p w:rsidR="00696142" w:rsidRPr="00D63FBB" w:rsidRDefault="00696142" w:rsidP="00696142">
            <w:pPr>
              <w:tabs>
                <w:tab w:val="left" w:pos="2590"/>
              </w:tabs>
              <w:rPr>
                <w:b/>
                <w:szCs w:val="28"/>
              </w:rPr>
            </w:pPr>
            <w:r w:rsidRPr="00D63FB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6</w:t>
            </w:r>
            <w:r w:rsidRPr="00D63FB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Pr="00D63FBB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4</w:t>
            </w:r>
            <w:r w:rsidRPr="00D63FBB">
              <w:rPr>
                <w:b/>
                <w:szCs w:val="28"/>
              </w:rPr>
              <w:t xml:space="preserve"> г.                                                                     </w:t>
            </w:r>
            <w:r>
              <w:rPr>
                <w:b/>
                <w:szCs w:val="28"/>
              </w:rPr>
              <w:t xml:space="preserve">             </w:t>
            </w:r>
            <w:r w:rsidRPr="00D63FBB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186</w:t>
            </w:r>
            <w:r w:rsidRPr="00D63FBB">
              <w:rPr>
                <w:b/>
                <w:szCs w:val="28"/>
              </w:rPr>
              <w:t>-О</w:t>
            </w:r>
          </w:p>
        </w:tc>
      </w:tr>
    </w:tbl>
    <w:p w:rsidR="00696142" w:rsidRPr="00D63FBB" w:rsidRDefault="00696142" w:rsidP="00696142">
      <w:pPr>
        <w:shd w:val="clear" w:color="auto" w:fill="FFFFFF"/>
        <w:tabs>
          <w:tab w:val="left" w:pos="2590"/>
        </w:tabs>
        <w:jc w:val="center"/>
        <w:rPr>
          <w:szCs w:val="28"/>
        </w:rPr>
      </w:pPr>
      <w:r w:rsidRPr="00D63FBB">
        <w:rPr>
          <w:szCs w:val="28"/>
        </w:rPr>
        <w:t>станица Новомышастовская</w:t>
      </w:r>
    </w:p>
    <w:p w:rsidR="00FB7AE6" w:rsidRDefault="00FB7AE6" w:rsidP="00FB7AE6">
      <w:pPr>
        <w:tabs>
          <w:tab w:val="left" w:pos="2590"/>
        </w:tabs>
        <w:rPr>
          <w:sz w:val="12"/>
        </w:rPr>
      </w:pPr>
    </w:p>
    <w:p w:rsidR="00183F48" w:rsidRDefault="00183F48" w:rsidP="00994E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4061" w:rsidRPr="00154061" w:rsidRDefault="00154061" w:rsidP="00154061">
      <w:pPr>
        <w:shd w:val="clear" w:color="auto" w:fill="FFFFFF"/>
        <w:spacing w:line="312" w:lineRule="atLeast"/>
        <w:jc w:val="center"/>
        <w:textAlignment w:val="baseline"/>
        <w:rPr>
          <w:b/>
          <w:color w:val="000000"/>
          <w:sz w:val="24"/>
        </w:rPr>
      </w:pPr>
      <w:r w:rsidRPr="00154061">
        <w:rPr>
          <w:b/>
          <w:color w:val="000000"/>
        </w:rPr>
        <w:t>Об исполнении законодательства о противодействии коррупции</w:t>
      </w:r>
    </w:p>
    <w:p w:rsidR="00154061" w:rsidRPr="0058169A" w:rsidRDefault="00154061" w:rsidP="00154061">
      <w:pPr>
        <w:shd w:val="clear" w:color="auto" w:fill="FFFFFF"/>
        <w:spacing w:line="312" w:lineRule="atLeast"/>
        <w:textAlignment w:val="baseline"/>
        <w:rPr>
          <w:color w:val="000000"/>
          <w:sz w:val="24"/>
        </w:rPr>
      </w:pPr>
      <w:r w:rsidRPr="0058169A">
        <w:rPr>
          <w:color w:val="000000"/>
        </w:rPr>
        <w:t> </w:t>
      </w:r>
    </w:p>
    <w:p w:rsidR="00154061" w:rsidRPr="003A202C" w:rsidRDefault="00154061" w:rsidP="00696142">
      <w:pPr>
        <w:shd w:val="clear" w:color="auto" w:fill="FFFFFF"/>
        <w:spacing w:line="312" w:lineRule="atLeast"/>
        <w:ind w:firstLine="851"/>
        <w:jc w:val="both"/>
        <w:textAlignment w:val="baseline"/>
        <w:rPr>
          <w:b/>
          <w:color w:val="000000"/>
          <w:szCs w:val="28"/>
        </w:rPr>
      </w:pPr>
      <w:r w:rsidRPr="0058169A">
        <w:rPr>
          <w:color w:val="000000"/>
          <w:szCs w:val="28"/>
          <w:bdr w:val="none" w:sz="0" w:space="0" w:color="auto" w:frame="1"/>
        </w:rPr>
        <w:t xml:space="preserve">В соответствии с Федеральным законом от 25 декабря 2008 г. 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58169A">
        <w:rPr>
          <w:color w:val="000000"/>
          <w:szCs w:val="28"/>
          <w:bdr w:val="none" w:sz="0" w:space="0" w:color="auto" w:frame="1"/>
        </w:rPr>
        <w:t>№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58169A">
        <w:rPr>
          <w:color w:val="000000"/>
          <w:szCs w:val="28"/>
          <w:bdr w:val="none" w:sz="0" w:space="0" w:color="auto" w:frame="1"/>
        </w:rPr>
        <w:t>273 – ФЗ «О прот</w:t>
      </w:r>
      <w:r>
        <w:rPr>
          <w:color w:val="000000"/>
          <w:szCs w:val="28"/>
          <w:bdr w:val="none" w:sz="0" w:space="0" w:color="auto" w:frame="1"/>
        </w:rPr>
        <w:t>иводействии коррупции», м</w:t>
      </w:r>
      <w:r w:rsidRPr="0058169A">
        <w:rPr>
          <w:color w:val="000000"/>
          <w:szCs w:val="28"/>
          <w:bdr w:val="none" w:sz="0" w:space="0" w:color="auto" w:frame="1"/>
        </w:rPr>
        <w:t>етодическими рекомендациями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58169A">
        <w:rPr>
          <w:color w:val="000000"/>
          <w:szCs w:val="28"/>
          <w:bdr w:val="none" w:sz="0" w:space="0" w:color="auto" w:frame="1"/>
        </w:rPr>
        <w:t>Мин</w:t>
      </w:r>
      <w:r w:rsidRPr="0058169A">
        <w:rPr>
          <w:color w:val="000000"/>
          <w:szCs w:val="28"/>
          <w:bdr w:val="none" w:sz="0" w:space="0" w:color="auto" w:frame="1"/>
        </w:rPr>
        <w:t>и</w:t>
      </w:r>
      <w:r w:rsidRPr="0058169A">
        <w:rPr>
          <w:color w:val="000000"/>
          <w:szCs w:val="28"/>
          <w:bdr w:val="none" w:sz="0" w:space="0" w:color="auto" w:frame="1"/>
        </w:rPr>
        <w:t>стерством труда и социальной защиты Российской Федерации по разр</w:t>
      </w:r>
      <w:r w:rsidRPr="0058169A">
        <w:rPr>
          <w:color w:val="000000"/>
          <w:szCs w:val="28"/>
          <w:bdr w:val="none" w:sz="0" w:space="0" w:color="auto" w:frame="1"/>
        </w:rPr>
        <w:t>а</w:t>
      </w:r>
      <w:r w:rsidRPr="0058169A">
        <w:rPr>
          <w:color w:val="000000"/>
          <w:szCs w:val="28"/>
          <w:bdr w:val="none" w:sz="0" w:space="0" w:color="auto" w:frame="1"/>
        </w:rPr>
        <w:t xml:space="preserve">ботке и принятию мер по предупреждению и противодействию коррупции от 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58169A">
        <w:rPr>
          <w:color w:val="000000"/>
          <w:szCs w:val="28"/>
          <w:bdr w:val="none" w:sz="0" w:space="0" w:color="auto" w:frame="1"/>
        </w:rPr>
        <w:t>8 ноя</w:t>
      </w:r>
      <w:r w:rsidRPr="0058169A">
        <w:rPr>
          <w:color w:val="000000"/>
          <w:szCs w:val="28"/>
          <w:bdr w:val="none" w:sz="0" w:space="0" w:color="auto" w:frame="1"/>
        </w:rPr>
        <w:t>б</w:t>
      </w:r>
      <w:r w:rsidRPr="0058169A">
        <w:rPr>
          <w:color w:val="000000"/>
          <w:szCs w:val="28"/>
          <w:bdr w:val="none" w:sz="0" w:space="0" w:color="auto" w:frame="1"/>
        </w:rPr>
        <w:t>ря 2013г.,</w:t>
      </w:r>
      <w:r>
        <w:rPr>
          <w:color w:val="000000"/>
          <w:szCs w:val="28"/>
          <w:bdr w:val="none" w:sz="0" w:space="0" w:color="auto" w:frame="1"/>
        </w:rPr>
        <w:t xml:space="preserve"> приказа управления образования администрации муниципального обр</w:t>
      </w:r>
      <w:r>
        <w:rPr>
          <w:color w:val="000000"/>
          <w:szCs w:val="28"/>
          <w:bdr w:val="none" w:sz="0" w:space="0" w:color="auto" w:frame="1"/>
        </w:rPr>
        <w:t>а</w:t>
      </w:r>
      <w:r>
        <w:rPr>
          <w:color w:val="000000"/>
          <w:szCs w:val="28"/>
          <w:bdr w:val="none" w:sz="0" w:space="0" w:color="auto" w:frame="1"/>
        </w:rPr>
        <w:t xml:space="preserve">зования Красноармейский район от </w:t>
      </w:r>
      <w:r w:rsidR="00D9200E">
        <w:rPr>
          <w:szCs w:val="28"/>
        </w:rPr>
        <w:t>____</w:t>
      </w:r>
      <w:r w:rsidR="00FD615B">
        <w:rPr>
          <w:szCs w:val="28"/>
        </w:rPr>
        <w:t>______</w:t>
      </w:r>
      <w:r w:rsidRPr="00491342">
        <w:rPr>
          <w:szCs w:val="28"/>
        </w:rPr>
        <w:t xml:space="preserve"> года </w:t>
      </w:r>
      <w:r>
        <w:rPr>
          <w:szCs w:val="28"/>
        </w:rPr>
        <w:t xml:space="preserve">   </w:t>
      </w:r>
      <w:r w:rsidR="00D9200E">
        <w:rPr>
          <w:szCs w:val="28"/>
        </w:rPr>
        <w:t>№ ___</w:t>
      </w:r>
      <w:r w:rsidR="00FD615B">
        <w:rPr>
          <w:szCs w:val="28"/>
        </w:rPr>
        <w:t>__</w:t>
      </w:r>
      <w:r w:rsidRPr="00491342">
        <w:rPr>
          <w:szCs w:val="28"/>
        </w:rPr>
        <w:t xml:space="preserve"> «Об утвержд</w:t>
      </w:r>
      <w:r w:rsidRPr="00491342">
        <w:rPr>
          <w:szCs w:val="28"/>
        </w:rPr>
        <w:t>е</w:t>
      </w:r>
      <w:r w:rsidRPr="00491342">
        <w:rPr>
          <w:szCs w:val="28"/>
        </w:rPr>
        <w:t>нии плана мероприятий, направленных на противодействие (профилактику) коррупции</w:t>
      </w:r>
      <w:r w:rsidR="00696142">
        <w:rPr>
          <w:szCs w:val="28"/>
        </w:rPr>
        <w:t xml:space="preserve"> </w:t>
      </w:r>
      <w:r w:rsidRPr="00491342">
        <w:rPr>
          <w:szCs w:val="28"/>
        </w:rPr>
        <w:t xml:space="preserve"> в</w:t>
      </w:r>
      <w:r w:rsidR="00696142">
        <w:rPr>
          <w:szCs w:val="28"/>
        </w:rPr>
        <w:t xml:space="preserve"> </w:t>
      </w:r>
      <w:r w:rsidRPr="00491342">
        <w:rPr>
          <w:szCs w:val="28"/>
        </w:rPr>
        <w:t xml:space="preserve"> о</w:t>
      </w:r>
      <w:r w:rsidRPr="00491342">
        <w:rPr>
          <w:szCs w:val="28"/>
        </w:rPr>
        <w:t>б</w:t>
      </w:r>
      <w:r w:rsidR="00D9200E">
        <w:rPr>
          <w:szCs w:val="28"/>
        </w:rPr>
        <w:t>разовательных</w:t>
      </w:r>
      <w:r w:rsidR="00696142">
        <w:rPr>
          <w:szCs w:val="28"/>
        </w:rPr>
        <w:t xml:space="preserve"> </w:t>
      </w:r>
      <w:r w:rsidR="00D9200E">
        <w:rPr>
          <w:szCs w:val="28"/>
        </w:rPr>
        <w:t xml:space="preserve"> учреждениях </w:t>
      </w:r>
      <w:r w:rsidR="00696142">
        <w:rPr>
          <w:szCs w:val="28"/>
        </w:rPr>
        <w:t xml:space="preserve"> </w:t>
      </w:r>
      <w:r w:rsidR="00D9200E">
        <w:rPr>
          <w:szCs w:val="28"/>
        </w:rPr>
        <w:t>в</w:t>
      </w:r>
      <w:r w:rsidR="00696142">
        <w:rPr>
          <w:szCs w:val="28"/>
        </w:rPr>
        <w:t xml:space="preserve"> </w:t>
      </w:r>
      <w:r w:rsidR="00D9200E">
        <w:rPr>
          <w:szCs w:val="28"/>
        </w:rPr>
        <w:t xml:space="preserve"> 2014-2015 </w:t>
      </w:r>
      <w:r w:rsidR="00696142">
        <w:rPr>
          <w:szCs w:val="28"/>
        </w:rPr>
        <w:t xml:space="preserve"> </w:t>
      </w:r>
      <w:r w:rsidR="00D9200E">
        <w:rPr>
          <w:szCs w:val="28"/>
        </w:rPr>
        <w:t>учебном</w:t>
      </w:r>
      <w:r w:rsidR="00696142">
        <w:rPr>
          <w:szCs w:val="28"/>
        </w:rPr>
        <w:t xml:space="preserve"> </w:t>
      </w:r>
      <w:r w:rsidRPr="00491342">
        <w:rPr>
          <w:szCs w:val="28"/>
        </w:rPr>
        <w:t xml:space="preserve"> году»</w:t>
      </w:r>
      <w:r>
        <w:rPr>
          <w:szCs w:val="28"/>
        </w:rPr>
        <w:t xml:space="preserve"> </w:t>
      </w:r>
      <w:r w:rsidR="00696142">
        <w:rPr>
          <w:szCs w:val="28"/>
        </w:rPr>
        <w:t xml:space="preserve">     </w:t>
      </w:r>
      <w:r w:rsidRPr="003A202C">
        <w:rPr>
          <w:b/>
          <w:bCs/>
          <w:color w:val="1B1F21"/>
          <w:szCs w:val="28"/>
        </w:rPr>
        <w:t>п р и к а з ы в а ю :</w:t>
      </w:r>
    </w:p>
    <w:p w:rsidR="00154061" w:rsidRPr="00154061" w:rsidRDefault="00154061" w:rsidP="00696142">
      <w:pPr>
        <w:shd w:val="clear" w:color="auto" w:fill="FFFFFF"/>
        <w:spacing w:line="312" w:lineRule="atLeast"/>
        <w:ind w:firstLine="851"/>
        <w:jc w:val="both"/>
        <w:textAlignment w:val="baseline"/>
        <w:rPr>
          <w:sz w:val="24"/>
        </w:rPr>
      </w:pPr>
      <w:r w:rsidRPr="00154061">
        <w:t xml:space="preserve">1. Назначить рабочую группу по разработке нормативных документов </w:t>
      </w:r>
      <w:r w:rsidRPr="0058169A">
        <w:rPr>
          <w:color w:val="000000"/>
          <w:szCs w:val="28"/>
          <w:bdr w:val="none" w:sz="0" w:space="0" w:color="auto" w:frame="1"/>
        </w:rPr>
        <w:t>по предупреждению и противодействию коррупции</w:t>
      </w:r>
      <w:r>
        <w:rPr>
          <w:color w:val="000000"/>
          <w:szCs w:val="28"/>
          <w:bdr w:val="none" w:sz="0" w:space="0" w:color="auto" w:frame="1"/>
        </w:rPr>
        <w:t xml:space="preserve"> в составе</w:t>
      </w:r>
      <w:r w:rsidRPr="00154061">
        <w:t>:</w:t>
      </w:r>
    </w:p>
    <w:p w:rsidR="00154061" w:rsidRPr="00154061" w:rsidRDefault="00154061" w:rsidP="00696142">
      <w:pPr>
        <w:shd w:val="clear" w:color="auto" w:fill="FFFFFF"/>
        <w:spacing w:line="312" w:lineRule="atLeast"/>
        <w:ind w:firstLine="851"/>
        <w:jc w:val="both"/>
        <w:textAlignment w:val="baseline"/>
        <w:rPr>
          <w:sz w:val="24"/>
        </w:rPr>
      </w:pPr>
      <w:r w:rsidRPr="00154061">
        <w:t xml:space="preserve">руководитель группы </w:t>
      </w:r>
      <w:r w:rsidR="00D9200E">
        <w:t xml:space="preserve"> – председатель профсоюзного комитета</w:t>
      </w:r>
      <w:r w:rsidR="00696142">
        <w:t xml:space="preserve"> </w:t>
      </w:r>
      <w:r w:rsidR="00D9200E">
        <w:t>- Щенк</w:t>
      </w:r>
      <w:r w:rsidR="00D9200E">
        <w:t>о</w:t>
      </w:r>
      <w:r w:rsidR="00D9200E">
        <w:t>ва И.В.;</w:t>
      </w:r>
    </w:p>
    <w:p w:rsidR="00154061" w:rsidRDefault="00154061" w:rsidP="00696142">
      <w:pPr>
        <w:spacing w:line="312" w:lineRule="atLeast"/>
        <w:ind w:firstLine="851"/>
        <w:jc w:val="both"/>
        <w:textAlignment w:val="baseline"/>
        <w:rPr>
          <w:rFonts w:ascii="Calibri" w:hAnsi="Calibri"/>
        </w:rPr>
      </w:pPr>
      <w:r w:rsidRPr="00154061">
        <w:t>члены  группы</w:t>
      </w:r>
      <w:r w:rsidRPr="00154061">
        <w:rPr>
          <w:rFonts w:ascii="Calibri" w:hAnsi="Calibri"/>
        </w:rPr>
        <w:t>: </w:t>
      </w:r>
    </w:p>
    <w:p w:rsidR="00154061" w:rsidRDefault="00154061" w:rsidP="00696142">
      <w:pPr>
        <w:spacing w:line="312" w:lineRule="atLeast"/>
        <w:ind w:firstLine="851"/>
        <w:jc w:val="both"/>
        <w:textAlignment w:val="baseline"/>
        <w:rPr>
          <w:rFonts w:ascii="Calibri" w:hAnsi="Calibri"/>
        </w:rPr>
      </w:pPr>
      <w:r w:rsidRPr="00154061">
        <w:t xml:space="preserve">заместитель  директора </w:t>
      </w:r>
      <w:r w:rsidR="00D9200E">
        <w:t>по учебной работе Вервыкишко Е.И.;</w:t>
      </w:r>
    </w:p>
    <w:p w:rsidR="00154061" w:rsidRDefault="00D9200E" w:rsidP="00696142">
      <w:pPr>
        <w:spacing w:line="312" w:lineRule="atLeast"/>
        <w:ind w:firstLine="851"/>
        <w:jc w:val="both"/>
        <w:textAlignment w:val="baseline"/>
      </w:pPr>
      <w:r>
        <w:t>заместитель директора по воспитательной работе – Малютина С.С.</w:t>
      </w:r>
    </w:p>
    <w:p w:rsidR="00154061" w:rsidRDefault="00D9200E" w:rsidP="00696142">
      <w:pPr>
        <w:spacing w:line="312" w:lineRule="atLeast"/>
        <w:ind w:firstLine="851"/>
        <w:jc w:val="both"/>
        <w:textAlignment w:val="baseline"/>
      </w:pPr>
      <w:r>
        <w:t>главный  бухгалтер – Пустовалова И.А.</w:t>
      </w:r>
    </w:p>
    <w:p w:rsidR="00154061" w:rsidRPr="00154061" w:rsidRDefault="00D9200E" w:rsidP="00696142">
      <w:pPr>
        <w:spacing w:line="312" w:lineRule="atLeast"/>
        <w:ind w:firstLine="851"/>
        <w:jc w:val="both"/>
        <w:textAlignment w:val="baseline"/>
        <w:rPr>
          <w:sz w:val="24"/>
        </w:rPr>
      </w:pPr>
      <w:r>
        <w:t>заместитель  директора по АХЧ- Лесникова В.С.</w:t>
      </w:r>
    </w:p>
    <w:p w:rsidR="00154061" w:rsidRPr="00154061" w:rsidRDefault="00154061" w:rsidP="00696142">
      <w:pPr>
        <w:spacing w:line="312" w:lineRule="atLeast"/>
        <w:ind w:firstLine="851"/>
        <w:jc w:val="both"/>
        <w:textAlignment w:val="baseline"/>
        <w:rPr>
          <w:sz w:val="24"/>
        </w:rPr>
      </w:pPr>
      <w:r>
        <w:t>2</w:t>
      </w:r>
      <w:r w:rsidRPr="00154061">
        <w:t xml:space="preserve">.Рабочей группе: </w:t>
      </w:r>
      <w:r>
        <w:t xml:space="preserve"> </w:t>
      </w:r>
    </w:p>
    <w:p w:rsidR="00154061" w:rsidRPr="00154061" w:rsidRDefault="003A202C" w:rsidP="00696142">
      <w:pPr>
        <w:shd w:val="clear" w:color="auto" w:fill="FFFFFF"/>
        <w:spacing w:line="312" w:lineRule="atLeast"/>
        <w:ind w:firstLine="851"/>
        <w:jc w:val="both"/>
        <w:textAlignment w:val="baseline"/>
        <w:rPr>
          <w:sz w:val="24"/>
        </w:rPr>
      </w:pPr>
      <w:r>
        <w:t>разработать перечень</w:t>
      </w:r>
      <w:r w:rsidR="00154061" w:rsidRPr="00154061">
        <w:t xml:space="preserve"> документов по антикоррупционной политике в о</w:t>
      </w:r>
      <w:r w:rsidR="00154061" w:rsidRPr="00154061">
        <w:t>б</w:t>
      </w:r>
      <w:r w:rsidR="00154061" w:rsidRPr="00154061">
        <w:t>разовательном учреждении;</w:t>
      </w:r>
    </w:p>
    <w:p w:rsidR="00154061" w:rsidRPr="00154061" w:rsidRDefault="00154061" w:rsidP="00696142">
      <w:pPr>
        <w:spacing w:line="312" w:lineRule="atLeast"/>
        <w:ind w:firstLine="851"/>
        <w:jc w:val="both"/>
        <w:textAlignment w:val="baseline"/>
        <w:rPr>
          <w:sz w:val="24"/>
        </w:rPr>
      </w:pPr>
      <w:r w:rsidRPr="00154061">
        <w:t>а) </w:t>
      </w:r>
      <w:r w:rsidR="003A202C">
        <w:t xml:space="preserve">разработать </w:t>
      </w:r>
      <w:r w:rsidRPr="00154061">
        <w:rPr>
          <w:szCs w:val="28"/>
          <w:bdr w:val="none" w:sz="0" w:space="0" w:color="auto" w:frame="1"/>
        </w:rPr>
        <w:t>план реализации антикоррупционных мероприятий;</w:t>
      </w:r>
    </w:p>
    <w:p w:rsidR="00154061" w:rsidRPr="00154061" w:rsidRDefault="00154061" w:rsidP="00696142">
      <w:pPr>
        <w:spacing w:line="312" w:lineRule="atLeast"/>
        <w:ind w:firstLine="851"/>
        <w:jc w:val="both"/>
        <w:textAlignment w:val="baseline"/>
        <w:rPr>
          <w:sz w:val="24"/>
        </w:rPr>
      </w:pPr>
      <w:r w:rsidRPr="00154061">
        <w:rPr>
          <w:szCs w:val="28"/>
          <w:bdr w:val="none" w:sz="0" w:space="0" w:color="auto" w:frame="1"/>
        </w:rPr>
        <w:t xml:space="preserve">б) </w:t>
      </w:r>
      <w:r w:rsidR="003A202C">
        <w:rPr>
          <w:szCs w:val="28"/>
          <w:bdr w:val="none" w:sz="0" w:space="0" w:color="auto" w:frame="1"/>
        </w:rPr>
        <w:t xml:space="preserve">разработать </w:t>
      </w:r>
      <w:r w:rsidRPr="00154061">
        <w:rPr>
          <w:szCs w:val="28"/>
          <w:bdr w:val="none" w:sz="0" w:space="0" w:color="auto" w:frame="1"/>
        </w:rPr>
        <w:t>кодекс  этики служебного поведения работников орган</w:t>
      </w:r>
      <w:r w:rsidRPr="00154061">
        <w:rPr>
          <w:szCs w:val="28"/>
          <w:bdr w:val="none" w:sz="0" w:space="0" w:color="auto" w:frame="1"/>
        </w:rPr>
        <w:t>и</w:t>
      </w:r>
      <w:r w:rsidRPr="00154061">
        <w:rPr>
          <w:szCs w:val="28"/>
          <w:bdr w:val="none" w:sz="0" w:space="0" w:color="auto" w:frame="1"/>
        </w:rPr>
        <w:t>зации;</w:t>
      </w:r>
    </w:p>
    <w:p w:rsidR="00154061" w:rsidRDefault="00154061" w:rsidP="00696142">
      <w:pPr>
        <w:spacing w:line="312" w:lineRule="atLeast"/>
        <w:ind w:firstLine="851"/>
        <w:jc w:val="both"/>
        <w:textAlignment w:val="baseline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г</w:t>
      </w:r>
      <w:r w:rsidRPr="00154061">
        <w:rPr>
          <w:szCs w:val="28"/>
          <w:bdr w:val="none" w:sz="0" w:space="0" w:color="auto" w:frame="1"/>
        </w:rPr>
        <w:t xml:space="preserve">) </w:t>
      </w:r>
      <w:r w:rsidR="003A202C">
        <w:rPr>
          <w:szCs w:val="28"/>
          <w:bdr w:val="none" w:sz="0" w:space="0" w:color="auto" w:frame="1"/>
        </w:rPr>
        <w:t xml:space="preserve"> разработать </w:t>
      </w:r>
      <w:r w:rsidRPr="00154061">
        <w:rPr>
          <w:szCs w:val="28"/>
          <w:bdr w:val="none" w:sz="0" w:space="0" w:color="auto" w:frame="1"/>
        </w:rPr>
        <w:t>положение о конфликте интересов</w:t>
      </w:r>
    </w:p>
    <w:p w:rsidR="00C911D1" w:rsidRDefault="003A202C" w:rsidP="00696142">
      <w:pPr>
        <w:spacing w:line="312" w:lineRule="atLeast"/>
        <w:ind w:firstLine="851"/>
        <w:jc w:val="both"/>
        <w:textAlignment w:val="baseline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3.</w:t>
      </w:r>
      <w:r w:rsidR="00C911D1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Е</w:t>
      </w:r>
      <w:r w:rsidR="00C911D1" w:rsidRPr="00154061">
        <w:rPr>
          <w:szCs w:val="28"/>
          <w:bdr w:val="none" w:sz="0" w:space="0" w:color="auto" w:frame="1"/>
        </w:rPr>
        <w:t>жегодно предоставлять отчет  о проводимой работе и достигнутых результ</w:t>
      </w:r>
      <w:r w:rsidR="00C911D1" w:rsidRPr="00154061">
        <w:rPr>
          <w:szCs w:val="28"/>
          <w:bdr w:val="none" w:sz="0" w:space="0" w:color="auto" w:frame="1"/>
        </w:rPr>
        <w:t>а</w:t>
      </w:r>
      <w:r w:rsidR="00C911D1" w:rsidRPr="00154061">
        <w:rPr>
          <w:szCs w:val="28"/>
          <w:bdr w:val="none" w:sz="0" w:space="0" w:color="auto" w:frame="1"/>
        </w:rPr>
        <w:t>тах в сфере противодействия коррупции</w:t>
      </w:r>
      <w:r w:rsidR="00C911D1">
        <w:rPr>
          <w:szCs w:val="28"/>
          <w:bdr w:val="none" w:sz="0" w:space="0" w:color="auto" w:frame="1"/>
        </w:rPr>
        <w:t>;</w:t>
      </w:r>
    </w:p>
    <w:p w:rsidR="00C911D1" w:rsidRPr="00154061" w:rsidRDefault="003A202C" w:rsidP="00696142">
      <w:pPr>
        <w:spacing w:line="312" w:lineRule="atLeast"/>
        <w:ind w:left="150" w:right="450" w:firstLine="701"/>
        <w:jc w:val="both"/>
        <w:textAlignment w:val="baseline"/>
        <w:rPr>
          <w:sz w:val="24"/>
        </w:rPr>
      </w:pPr>
      <w:r>
        <w:rPr>
          <w:szCs w:val="28"/>
          <w:bdr w:val="none" w:sz="0" w:space="0" w:color="auto" w:frame="1"/>
        </w:rPr>
        <w:t>4.</w:t>
      </w:r>
      <w:r w:rsidR="00C911D1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В</w:t>
      </w:r>
      <w:r w:rsidR="00C911D1" w:rsidRPr="00154061">
        <w:rPr>
          <w:szCs w:val="28"/>
          <w:bdr w:val="none" w:sz="0" w:space="0" w:color="auto" w:frame="1"/>
        </w:rPr>
        <w:t>ключить в общеобразовательные программы и воспитательные программы разделы по антикоррупционной политике</w:t>
      </w:r>
      <w:r w:rsidR="00C911D1">
        <w:rPr>
          <w:szCs w:val="28"/>
          <w:bdr w:val="none" w:sz="0" w:space="0" w:color="auto" w:frame="1"/>
        </w:rPr>
        <w:t>.</w:t>
      </w:r>
    </w:p>
    <w:p w:rsidR="00154061" w:rsidRPr="00154061" w:rsidRDefault="003A202C" w:rsidP="00696142">
      <w:pPr>
        <w:spacing w:line="312" w:lineRule="atLeast"/>
        <w:ind w:firstLine="851"/>
        <w:jc w:val="both"/>
        <w:textAlignment w:val="baseline"/>
        <w:rPr>
          <w:sz w:val="24"/>
        </w:rPr>
      </w:pPr>
      <w:r>
        <w:rPr>
          <w:szCs w:val="28"/>
          <w:bdr w:val="none" w:sz="0" w:space="0" w:color="auto" w:frame="1"/>
        </w:rPr>
        <w:t>5</w:t>
      </w:r>
      <w:r w:rsidR="00154061" w:rsidRPr="00154061">
        <w:rPr>
          <w:szCs w:val="28"/>
          <w:bdr w:val="none" w:sz="0" w:space="0" w:color="auto" w:frame="1"/>
        </w:rPr>
        <w:t>. Дел</w:t>
      </w:r>
      <w:r w:rsidR="00154061">
        <w:rPr>
          <w:szCs w:val="28"/>
          <w:bdr w:val="none" w:sz="0" w:space="0" w:color="auto" w:frame="1"/>
        </w:rPr>
        <w:t>о</w:t>
      </w:r>
      <w:r w:rsidR="00154061" w:rsidRPr="00154061">
        <w:rPr>
          <w:szCs w:val="28"/>
          <w:bdr w:val="none" w:sz="0" w:space="0" w:color="auto" w:frame="1"/>
        </w:rPr>
        <w:t xml:space="preserve">производителю  - </w:t>
      </w:r>
      <w:r w:rsidR="000670DE">
        <w:rPr>
          <w:szCs w:val="28"/>
          <w:bdr w:val="none" w:sz="0" w:space="0" w:color="auto" w:frame="1"/>
        </w:rPr>
        <w:t>Осовик С.П.:</w:t>
      </w:r>
    </w:p>
    <w:p w:rsidR="000670DE" w:rsidRDefault="00154061" w:rsidP="00696142">
      <w:pPr>
        <w:spacing w:line="312" w:lineRule="atLeast"/>
        <w:ind w:firstLine="851"/>
        <w:jc w:val="both"/>
        <w:textAlignment w:val="baseline"/>
        <w:rPr>
          <w:szCs w:val="28"/>
          <w:bdr w:val="none" w:sz="0" w:space="0" w:color="auto" w:frame="1"/>
        </w:rPr>
      </w:pPr>
      <w:r w:rsidRPr="00154061">
        <w:rPr>
          <w:szCs w:val="28"/>
          <w:bdr w:val="none" w:sz="0" w:space="0" w:color="auto" w:frame="1"/>
        </w:rPr>
        <w:lastRenderedPageBreak/>
        <w:t>в трудовые договоры работников, связанных  с хозяйственной деятел</w:t>
      </w:r>
      <w:r w:rsidRPr="00154061">
        <w:rPr>
          <w:szCs w:val="28"/>
          <w:bdr w:val="none" w:sz="0" w:space="0" w:color="auto" w:frame="1"/>
        </w:rPr>
        <w:t>ь</w:t>
      </w:r>
      <w:r w:rsidRPr="00154061">
        <w:rPr>
          <w:szCs w:val="28"/>
          <w:bdr w:val="none" w:sz="0" w:space="0" w:color="auto" w:frame="1"/>
        </w:rPr>
        <w:t>ностью организации внести</w:t>
      </w:r>
      <w:r w:rsidR="000670DE">
        <w:rPr>
          <w:szCs w:val="28"/>
          <w:bdr w:val="none" w:sz="0" w:space="0" w:color="auto" w:frame="1"/>
        </w:rPr>
        <w:t>:</w:t>
      </w:r>
    </w:p>
    <w:p w:rsidR="00154061" w:rsidRPr="00154061" w:rsidRDefault="00154061" w:rsidP="00696142">
      <w:pPr>
        <w:spacing w:line="312" w:lineRule="atLeast"/>
        <w:ind w:firstLine="851"/>
        <w:jc w:val="both"/>
        <w:textAlignment w:val="baseline"/>
        <w:rPr>
          <w:sz w:val="24"/>
        </w:rPr>
      </w:pPr>
      <w:r w:rsidRPr="00154061">
        <w:rPr>
          <w:szCs w:val="28"/>
          <w:bdr w:val="none" w:sz="0" w:space="0" w:color="auto" w:frame="1"/>
        </w:rPr>
        <w:t xml:space="preserve">  стандартную антикоррупционную  оговорку и антикоррупционное  п</w:t>
      </w:r>
      <w:r w:rsidRPr="00154061">
        <w:rPr>
          <w:szCs w:val="28"/>
          <w:bdr w:val="none" w:sz="0" w:space="0" w:color="auto" w:frame="1"/>
        </w:rPr>
        <w:t>о</w:t>
      </w:r>
      <w:r w:rsidRPr="00154061">
        <w:rPr>
          <w:szCs w:val="28"/>
          <w:bdr w:val="none" w:sz="0" w:space="0" w:color="auto" w:frame="1"/>
        </w:rPr>
        <w:t>ложение;</w:t>
      </w:r>
    </w:p>
    <w:p w:rsidR="00154061" w:rsidRPr="00154061" w:rsidRDefault="00154061" w:rsidP="00696142">
      <w:pPr>
        <w:spacing w:line="312" w:lineRule="atLeast"/>
        <w:ind w:firstLine="851"/>
        <w:jc w:val="both"/>
        <w:textAlignment w:val="baseline"/>
        <w:rPr>
          <w:sz w:val="24"/>
        </w:rPr>
      </w:pPr>
      <w:r w:rsidRPr="00154061">
        <w:rPr>
          <w:szCs w:val="28"/>
          <w:bdr w:val="none" w:sz="0" w:space="0" w:color="auto" w:frame="1"/>
        </w:rPr>
        <w:t>соответствующие  изменения в должностные инструкции работников;</w:t>
      </w:r>
    </w:p>
    <w:p w:rsidR="00154061" w:rsidRPr="00154061" w:rsidRDefault="00154061" w:rsidP="00696142">
      <w:pPr>
        <w:spacing w:line="312" w:lineRule="atLeast"/>
        <w:ind w:firstLine="851"/>
        <w:jc w:val="both"/>
        <w:textAlignment w:val="baseline"/>
        <w:rPr>
          <w:sz w:val="24"/>
        </w:rPr>
      </w:pPr>
      <w:r w:rsidRPr="00154061">
        <w:rPr>
          <w:szCs w:val="28"/>
          <w:bdr w:val="none" w:sz="0" w:space="0" w:color="auto" w:frame="1"/>
        </w:rPr>
        <w:t>процедуру  информирования работодателя о ставшей известной рабо</w:t>
      </w:r>
      <w:r w:rsidRPr="00154061">
        <w:rPr>
          <w:szCs w:val="28"/>
          <w:bdr w:val="none" w:sz="0" w:space="0" w:color="auto" w:frame="1"/>
        </w:rPr>
        <w:t>т</w:t>
      </w:r>
      <w:r w:rsidRPr="00154061">
        <w:rPr>
          <w:szCs w:val="28"/>
          <w:bdr w:val="none" w:sz="0" w:space="0" w:color="auto" w:frame="1"/>
        </w:rPr>
        <w:t>нику информации о случаях совершения коррупционных правонарушений др</w:t>
      </w:r>
      <w:r w:rsidRPr="00154061">
        <w:rPr>
          <w:szCs w:val="28"/>
          <w:bdr w:val="none" w:sz="0" w:space="0" w:color="auto" w:frame="1"/>
        </w:rPr>
        <w:t>у</w:t>
      </w:r>
      <w:r w:rsidRPr="00154061">
        <w:rPr>
          <w:szCs w:val="28"/>
          <w:bdr w:val="none" w:sz="0" w:space="0" w:color="auto" w:frame="1"/>
        </w:rPr>
        <w:t>гими р</w:t>
      </w:r>
      <w:r w:rsidRPr="00154061">
        <w:rPr>
          <w:szCs w:val="28"/>
          <w:bdr w:val="none" w:sz="0" w:space="0" w:color="auto" w:frame="1"/>
        </w:rPr>
        <w:t>а</w:t>
      </w:r>
      <w:r w:rsidRPr="00154061">
        <w:rPr>
          <w:szCs w:val="28"/>
          <w:bdr w:val="none" w:sz="0" w:space="0" w:color="auto" w:frame="1"/>
        </w:rPr>
        <w:t>ботниками, контрагентами организации или иными лицами и порядка рассмо</w:t>
      </w:r>
      <w:r w:rsidRPr="00154061">
        <w:rPr>
          <w:szCs w:val="28"/>
          <w:bdr w:val="none" w:sz="0" w:space="0" w:color="auto" w:frame="1"/>
        </w:rPr>
        <w:t>т</w:t>
      </w:r>
      <w:r w:rsidRPr="00154061">
        <w:rPr>
          <w:szCs w:val="28"/>
          <w:bdr w:val="none" w:sz="0" w:space="0" w:color="auto" w:frame="1"/>
        </w:rPr>
        <w:t>рения таких сообщений, включая создание доступных каналов передачи об</w:t>
      </w:r>
      <w:r w:rsidRPr="00154061">
        <w:rPr>
          <w:szCs w:val="28"/>
          <w:bdr w:val="none" w:sz="0" w:space="0" w:color="auto" w:frame="1"/>
        </w:rPr>
        <w:t>о</w:t>
      </w:r>
      <w:r w:rsidRPr="00154061">
        <w:rPr>
          <w:szCs w:val="28"/>
          <w:bdr w:val="none" w:sz="0" w:space="0" w:color="auto" w:frame="1"/>
        </w:rPr>
        <w:t>значенной информации (механизмов "обратной связи", телефона доверия и т.п.);</w:t>
      </w:r>
    </w:p>
    <w:p w:rsidR="00154061" w:rsidRDefault="00154061" w:rsidP="00696142">
      <w:pPr>
        <w:spacing w:line="312" w:lineRule="atLeast"/>
        <w:ind w:firstLine="851"/>
        <w:jc w:val="both"/>
        <w:textAlignment w:val="baseline"/>
        <w:rPr>
          <w:szCs w:val="28"/>
          <w:bdr w:val="none" w:sz="0" w:space="0" w:color="auto" w:frame="1"/>
        </w:rPr>
      </w:pPr>
      <w:r w:rsidRPr="00154061">
        <w:rPr>
          <w:szCs w:val="28"/>
          <w:bdr w:val="none" w:sz="0" w:space="0" w:color="auto" w:frame="1"/>
        </w:rPr>
        <w:t>довести данный приказ до работников образовательного учреждения, преду</w:t>
      </w:r>
      <w:r w:rsidR="00C911D1">
        <w:rPr>
          <w:szCs w:val="28"/>
          <w:bdr w:val="none" w:sz="0" w:space="0" w:color="auto" w:frame="1"/>
        </w:rPr>
        <w:t>предить их об ответственности</w:t>
      </w:r>
      <w:r w:rsidRPr="00154061">
        <w:rPr>
          <w:szCs w:val="28"/>
          <w:bdr w:val="none" w:sz="0" w:space="0" w:color="auto" w:frame="1"/>
        </w:rPr>
        <w:t xml:space="preserve"> за его невыполнение.</w:t>
      </w:r>
    </w:p>
    <w:p w:rsidR="00D20713" w:rsidRPr="00696142" w:rsidRDefault="00FD615B" w:rsidP="00696142">
      <w:pPr>
        <w:spacing w:line="312" w:lineRule="atLeast"/>
        <w:ind w:firstLine="851"/>
        <w:jc w:val="both"/>
        <w:textAlignment w:val="baseline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Срок исполнения приказа с 26</w:t>
      </w:r>
      <w:r w:rsidR="00D20713">
        <w:rPr>
          <w:szCs w:val="28"/>
          <w:bdr w:val="none" w:sz="0" w:space="0" w:color="auto" w:frame="1"/>
        </w:rPr>
        <w:t xml:space="preserve"> по 30 августа 2014 года.</w:t>
      </w:r>
    </w:p>
    <w:p w:rsidR="00154061" w:rsidRDefault="003A202C" w:rsidP="00696142">
      <w:pPr>
        <w:spacing w:line="312" w:lineRule="atLeast"/>
        <w:ind w:left="150" w:right="450" w:firstLine="701"/>
        <w:jc w:val="both"/>
        <w:textAlignment w:val="baseline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6</w:t>
      </w:r>
      <w:r w:rsidR="00154061" w:rsidRPr="00154061">
        <w:rPr>
          <w:szCs w:val="28"/>
          <w:bdr w:val="none" w:sz="0" w:space="0" w:color="auto" w:frame="1"/>
        </w:rPr>
        <w:t>. Контроль  исполнения  данного приказа оставляю за собой.  </w:t>
      </w:r>
    </w:p>
    <w:p w:rsidR="00271143" w:rsidRDefault="00271143" w:rsidP="00C911D1">
      <w:pPr>
        <w:spacing w:line="312" w:lineRule="atLeast"/>
        <w:ind w:left="150" w:right="450" w:firstLine="701"/>
        <w:jc w:val="both"/>
        <w:textAlignment w:val="baseline"/>
        <w:rPr>
          <w:szCs w:val="28"/>
          <w:bdr w:val="none" w:sz="0" w:space="0" w:color="auto" w:frame="1"/>
        </w:rPr>
      </w:pPr>
    </w:p>
    <w:p w:rsidR="00271143" w:rsidRDefault="00271143" w:rsidP="00C911D1">
      <w:pPr>
        <w:spacing w:line="312" w:lineRule="atLeast"/>
        <w:ind w:left="150" w:right="450" w:firstLine="701"/>
        <w:jc w:val="both"/>
        <w:textAlignment w:val="baseline"/>
        <w:rPr>
          <w:szCs w:val="28"/>
          <w:bdr w:val="none" w:sz="0" w:space="0" w:color="auto" w:frame="1"/>
        </w:rPr>
      </w:pPr>
    </w:p>
    <w:p w:rsidR="000670DE" w:rsidRPr="00154061" w:rsidRDefault="000670DE" w:rsidP="00C911D1">
      <w:pPr>
        <w:spacing w:line="312" w:lineRule="atLeast"/>
        <w:ind w:left="150" w:right="450" w:firstLine="701"/>
        <w:jc w:val="both"/>
        <w:textAlignment w:val="baseline"/>
        <w:rPr>
          <w:sz w:val="24"/>
        </w:rPr>
      </w:pPr>
    </w:p>
    <w:p w:rsidR="00154061" w:rsidRPr="00154061" w:rsidRDefault="00154061" w:rsidP="00154061">
      <w:pPr>
        <w:spacing w:line="312" w:lineRule="atLeast"/>
        <w:ind w:left="150" w:right="450"/>
        <w:jc w:val="both"/>
        <w:textAlignment w:val="baseline"/>
        <w:rPr>
          <w:sz w:val="24"/>
        </w:rPr>
      </w:pPr>
      <w:r w:rsidRPr="00154061">
        <w:rPr>
          <w:szCs w:val="28"/>
          <w:bdr w:val="none" w:sz="0" w:space="0" w:color="auto" w:frame="1"/>
        </w:rPr>
        <w:t> </w:t>
      </w:r>
    </w:p>
    <w:p w:rsidR="00154061" w:rsidRPr="00154061" w:rsidRDefault="00154061" w:rsidP="00154061">
      <w:pPr>
        <w:spacing w:line="312" w:lineRule="atLeast"/>
        <w:ind w:left="150" w:right="450"/>
        <w:jc w:val="both"/>
        <w:textAlignment w:val="baseline"/>
        <w:rPr>
          <w:sz w:val="24"/>
        </w:rPr>
      </w:pPr>
      <w:r w:rsidRPr="00154061">
        <w:rPr>
          <w:szCs w:val="28"/>
          <w:bdr w:val="none" w:sz="0" w:space="0" w:color="auto" w:frame="1"/>
        </w:rPr>
        <w:t xml:space="preserve">Директор </w:t>
      </w:r>
      <w:r w:rsidR="000670DE">
        <w:rPr>
          <w:szCs w:val="28"/>
          <w:bdr w:val="none" w:sz="0" w:space="0" w:color="auto" w:frame="1"/>
        </w:rPr>
        <w:t>МА</w:t>
      </w:r>
      <w:r w:rsidR="00C911D1">
        <w:rPr>
          <w:szCs w:val="28"/>
          <w:bdr w:val="none" w:sz="0" w:space="0" w:color="auto" w:frame="1"/>
        </w:rPr>
        <w:t xml:space="preserve">ОУ СОШ № </w:t>
      </w:r>
      <w:r w:rsidR="000670DE">
        <w:rPr>
          <w:szCs w:val="28"/>
          <w:bdr w:val="none" w:sz="0" w:space="0" w:color="auto" w:frame="1"/>
        </w:rPr>
        <w:t xml:space="preserve">10                            </w:t>
      </w:r>
      <w:r w:rsidR="00696142">
        <w:rPr>
          <w:szCs w:val="28"/>
          <w:bdr w:val="none" w:sz="0" w:space="0" w:color="auto" w:frame="1"/>
        </w:rPr>
        <w:tab/>
      </w:r>
      <w:r w:rsidR="00696142">
        <w:rPr>
          <w:szCs w:val="28"/>
          <w:bdr w:val="none" w:sz="0" w:space="0" w:color="auto" w:frame="1"/>
        </w:rPr>
        <w:tab/>
        <w:t xml:space="preserve">    </w:t>
      </w:r>
      <w:r w:rsidR="000670DE">
        <w:rPr>
          <w:szCs w:val="28"/>
          <w:bdr w:val="none" w:sz="0" w:space="0" w:color="auto" w:frame="1"/>
        </w:rPr>
        <w:t xml:space="preserve"> И.М.Петровских</w:t>
      </w:r>
    </w:p>
    <w:p w:rsidR="00154061" w:rsidRPr="00154061" w:rsidRDefault="00154061" w:rsidP="00154061">
      <w:pPr>
        <w:spacing w:line="312" w:lineRule="atLeast"/>
        <w:ind w:left="150" w:right="450"/>
        <w:jc w:val="both"/>
        <w:textAlignment w:val="baseline"/>
        <w:rPr>
          <w:sz w:val="24"/>
        </w:rPr>
      </w:pPr>
      <w:r w:rsidRPr="00154061">
        <w:rPr>
          <w:szCs w:val="28"/>
          <w:bdr w:val="none" w:sz="0" w:space="0" w:color="auto" w:frame="1"/>
        </w:rPr>
        <w:t> </w:t>
      </w:r>
    </w:p>
    <w:p w:rsidR="00154061" w:rsidRPr="00154061" w:rsidRDefault="00FD615B" w:rsidP="00154061">
      <w:pPr>
        <w:spacing w:line="312" w:lineRule="atLeast"/>
        <w:ind w:left="150" w:right="450"/>
        <w:jc w:val="both"/>
        <w:textAlignment w:val="baseline"/>
        <w:rPr>
          <w:sz w:val="24"/>
        </w:rPr>
      </w:pPr>
      <w:r>
        <w:rPr>
          <w:szCs w:val="28"/>
          <w:bdr w:val="none" w:sz="0" w:space="0" w:color="auto" w:frame="1"/>
        </w:rPr>
        <w:t>С приказом о</w:t>
      </w:r>
      <w:r w:rsidR="00154061" w:rsidRPr="00154061">
        <w:rPr>
          <w:szCs w:val="28"/>
          <w:bdr w:val="none" w:sz="0" w:space="0" w:color="auto" w:frame="1"/>
        </w:rPr>
        <w:t>знакомлены</w:t>
      </w:r>
      <w:r w:rsidR="00C911D1">
        <w:rPr>
          <w:szCs w:val="28"/>
          <w:bdr w:val="none" w:sz="0" w:space="0" w:color="auto" w:frame="1"/>
        </w:rPr>
        <w:t>:</w:t>
      </w:r>
    </w:p>
    <w:sectPr w:rsidR="00154061" w:rsidRPr="00154061" w:rsidSect="00696142">
      <w:pgSz w:w="11906" w:h="16838"/>
      <w:pgMar w:top="709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6D6"/>
    <w:multiLevelType w:val="hybridMultilevel"/>
    <w:tmpl w:val="430EBEB4"/>
    <w:lvl w:ilvl="0" w:tplc="0F1ABF4C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E011A54"/>
    <w:multiLevelType w:val="hybridMultilevel"/>
    <w:tmpl w:val="91BE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051BB"/>
    <w:multiLevelType w:val="hybridMultilevel"/>
    <w:tmpl w:val="C33ED64E"/>
    <w:lvl w:ilvl="0" w:tplc="E99EEE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4C214A"/>
    <w:multiLevelType w:val="hybridMultilevel"/>
    <w:tmpl w:val="23F4AB24"/>
    <w:lvl w:ilvl="0" w:tplc="74626DA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autoHyphenation/>
  <w:hyphenationZone w:val="357"/>
  <w:drawingGridHorizontalSpacing w:val="140"/>
  <w:drawingGridVerticalSpacing w:val="381"/>
  <w:displayHorizontalDrawingGridEvery w:val="0"/>
  <w:characterSpacingControl w:val="doNotCompress"/>
  <w:compat/>
  <w:rsids>
    <w:rsidRoot w:val="00994E6D"/>
    <w:rsid w:val="00001568"/>
    <w:rsid w:val="0000257E"/>
    <w:rsid w:val="00002FF9"/>
    <w:rsid w:val="00003795"/>
    <w:rsid w:val="000050BE"/>
    <w:rsid w:val="00011163"/>
    <w:rsid w:val="000125EF"/>
    <w:rsid w:val="00014B39"/>
    <w:rsid w:val="00014B4E"/>
    <w:rsid w:val="00015C3E"/>
    <w:rsid w:val="00016081"/>
    <w:rsid w:val="0001632B"/>
    <w:rsid w:val="00016367"/>
    <w:rsid w:val="000163FF"/>
    <w:rsid w:val="00016857"/>
    <w:rsid w:val="00016D18"/>
    <w:rsid w:val="00017321"/>
    <w:rsid w:val="00021723"/>
    <w:rsid w:val="000222D9"/>
    <w:rsid w:val="00022818"/>
    <w:rsid w:val="00022B20"/>
    <w:rsid w:val="0002371B"/>
    <w:rsid w:val="0002429E"/>
    <w:rsid w:val="0002438F"/>
    <w:rsid w:val="0002727A"/>
    <w:rsid w:val="0003157A"/>
    <w:rsid w:val="00031CEB"/>
    <w:rsid w:val="00033F6A"/>
    <w:rsid w:val="0003407F"/>
    <w:rsid w:val="0003477B"/>
    <w:rsid w:val="00036D33"/>
    <w:rsid w:val="000378E1"/>
    <w:rsid w:val="00040B5E"/>
    <w:rsid w:val="00040D51"/>
    <w:rsid w:val="000424DB"/>
    <w:rsid w:val="00042BD5"/>
    <w:rsid w:val="00043BEA"/>
    <w:rsid w:val="00043C20"/>
    <w:rsid w:val="00043E57"/>
    <w:rsid w:val="000453B8"/>
    <w:rsid w:val="000463AA"/>
    <w:rsid w:val="00046418"/>
    <w:rsid w:val="0004698A"/>
    <w:rsid w:val="00046CBA"/>
    <w:rsid w:val="000474E1"/>
    <w:rsid w:val="00050370"/>
    <w:rsid w:val="000504AF"/>
    <w:rsid w:val="00050EAD"/>
    <w:rsid w:val="00051475"/>
    <w:rsid w:val="000519CF"/>
    <w:rsid w:val="00052F3D"/>
    <w:rsid w:val="00055112"/>
    <w:rsid w:val="00055B6D"/>
    <w:rsid w:val="00056C77"/>
    <w:rsid w:val="00060485"/>
    <w:rsid w:val="00060603"/>
    <w:rsid w:val="00061C52"/>
    <w:rsid w:val="0006390F"/>
    <w:rsid w:val="000653CB"/>
    <w:rsid w:val="000655BC"/>
    <w:rsid w:val="000655E0"/>
    <w:rsid w:val="00065B42"/>
    <w:rsid w:val="000670DE"/>
    <w:rsid w:val="00072159"/>
    <w:rsid w:val="000733FB"/>
    <w:rsid w:val="000737FE"/>
    <w:rsid w:val="000750B2"/>
    <w:rsid w:val="000754B1"/>
    <w:rsid w:val="00076A46"/>
    <w:rsid w:val="00077168"/>
    <w:rsid w:val="00077990"/>
    <w:rsid w:val="0008008C"/>
    <w:rsid w:val="000805D8"/>
    <w:rsid w:val="00080E04"/>
    <w:rsid w:val="000849BB"/>
    <w:rsid w:val="000856C9"/>
    <w:rsid w:val="00085DAE"/>
    <w:rsid w:val="00086554"/>
    <w:rsid w:val="00086651"/>
    <w:rsid w:val="00087EDB"/>
    <w:rsid w:val="00090B40"/>
    <w:rsid w:val="0009201D"/>
    <w:rsid w:val="000924DD"/>
    <w:rsid w:val="000932D2"/>
    <w:rsid w:val="000944AF"/>
    <w:rsid w:val="00094DFF"/>
    <w:rsid w:val="00094E12"/>
    <w:rsid w:val="00096794"/>
    <w:rsid w:val="00096DC9"/>
    <w:rsid w:val="00096FBC"/>
    <w:rsid w:val="000A0FA3"/>
    <w:rsid w:val="000A1133"/>
    <w:rsid w:val="000A212B"/>
    <w:rsid w:val="000A288D"/>
    <w:rsid w:val="000A29AD"/>
    <w:rsid w:val="000A3FDE"/>
    <w:rsid w:val="000A4600"/>
    <w:rsid w:val="000A716A"/>
    <w:rsid w:val="000A7A31"/>
    <w:rsid w:val="000A7AE9"/>
    <w:rsid w:val="000B061A"/>
    <w:rsid w:val="000B29A7"/>
    <w:rsid w:val="000B4783"/>
    <w:rsid w:val="000B4CF5"/>
    <w:rsid w:val="000B5E60"/>
    <w:rsid w:val="000B5F90"/>
    <w:rsid w:val="000B66BD"/>
    <w:rsid w:val="000B6986"/>
    <w:rsid w:val="000B6FCE"/>
    <w:rsid w:val="000B71EB"/>
    <w:rsid w:val="000B7F17"/>
    <w:rsid w:val="000B7F3A"/>
    <w:rsid w:val="000C100F"/>
    <w:rsid w:val="000C1A56"/>
    <w:rsid w:val="000C2F46"/>
    <w:rsid w:val="000C369A"/>
    <w:rsid w:val="000C41E0"/>
    <w:rsid w:val="000C4E89"/>
    <w:rsid w:val="000C6436"/>
    <w:rsid w:val="000C655F"/>
    <w:rsid w:val="000C711A"/>
    <w:rsid w:val="000C795B"/>
    <w:rsid w:val="000D0145"/>
    <w:rsid w:val="000D0661"/>
    <w:rsid w:val="000D0798"/>
    <w:rsid w:val="000D1B52"/>
    <w:rsid w:val="000D3C5D"/>
    <w:rsid w:val="000D51D6"/>
    <w:rsid w:val="000D5964"/>
    <w:rsid w:val="000D6731"/>
    <w:rsid w:val="000D764B"/>
    <w:rsid w:val="000E098C"/>
    <w:rsid w:val="000E2B47"/>
    <w:rsid w:val="000E30ED"/>
    <w:rsid w:val="000E56C5"/>
    <w:rsid w:val="000E5C23"/>
    <w:rsid w:val="000E6AF1"/>
    <w:rsid w:val="000F2F1B"/>
    <w:rsid w:val="000F40E8"/>
    <w:rsid w:val="000F6C01"/>
    <w:rsid w:val="000F6D0F"/>
    <w:rsid w:val="000F7004"/>
    <w:rsid w:val="000F792F"/>
    <w:rsid w:val="00105876"/>
    <w:rsid w:val="001073B5"/>
    <w:rsid w:val="0011026D"/>
    <w:rsid w:val="00111951"/>
    <w:rsid w:val="00114C31"/>
    <w:rsid w:val="00115496"/>
    <w:rsid w:val="00116E1D"/>
    <w:rsid w:val="00117778"/>
    <w:rsid w:val="00121D30"/>
    <w:rsid w:val="00123BCB"/>
    <w:rsid w:val="001256B9"/>
    <w:rsid w:val="001258F6"/>
    <w:rsid w:val="001267D7"/>
    <w:rsid w:val="00130264"/>
    <w:rsid w:val="001312B4"/>
    <w:rsid w:val="00131A8F"/>
    <w:rsid w:val="00131B58"/>
    <w:rsid w:val="00132722"/>
    <w:rsid w:val="00132A98"/>
    <w:rsid w:val="001364BA"/>
    <w:rsid w:val="001364F3"/>
    <w:rsid w:val="00137354"/>
    <w:rsid w:val="00150168"/>
    <w:rsid w:val="0015022F"/>
    <w:rsid w:val="001508F0"/>
    <w:rsid w:val="00150EC3"/>
    <w:rsid w:val="001532FA"/>
    <w:rsid w:val="00153832"/>
    <w:rsid w:val="00154061"/>
    <w:rsid w:val="00155A07"/>
    <w:rsid w:val="0015696F"/>
    <w:rsid w:val="00156ABB"/>
    <w:rsid w:val="001616CE"/>
    <w:rsid w:val="00161A1B"/>
    <w:rsid w:val="00161DDD"/>
    <w:rsid w:val="0016512C"/>
    <w:rsid w:val="00165790"/>
    <w:rsid w:val="00166751"/>
    <w:rsid w:val="0016794C"/>
    <w:rsid w:val="00174D9D"/>
    <w:rsid w:val="0017689A"/>
    <w:rsid w:val="00182980"/>
    <w:rsid w:val="001838D1"/>
    <w:rsid w:val="00183C9E"/>
    <w:rsid w:val="00183F48"/>
    <w:rsid w:val="0018460C"/>
    <w:rsid w:val="00184A2C"/>
    <w:rsid w:val="00184C7A"/>
    <w:rsid w:val="00184E93"/>
    <w:rsid w:val="00186A1D"/>
    <w:rsid w:val="00187495"/>
    <w:rsid w:val="001907EB"/>
    <w:rsid w:val="0019268F"/>
    <w:rsid w:val="00193200"/>
    <w:rsid w:val="0019321A"/>
    <w:rsid w:val="00195F4A"/>
    <w:rsid w:val="00197729"/>
    <w:rsid w:val="001A00F8"/>
    <w:rsid w:val="001A0C85"/>
    <w:rsid w:val="001A0CDD"/>
    <w:rsid w:val="001A0EE5"/>
    <w:rsid w:val="001A195A"/>
    <w:rsid w:val="001A3775"/>
    <w:rsid w:val="001A4FF5"/>
    <w:rsid w:val="001A6D6B"/>
    <w:rsid w:val="001B1FAE"/>
    <w:rsid w:val="001B2973"/>
    <w:rsid w:val="001B2B80"/>
    <w:rsid w:val="001B32E2"/>
    <w:rsid w:val="001B3C0B"/>
    <w:rsid w:val="001B5788"/>
    <w:rsid w:val="001B6E04"/>
    <w:rsid w:val="001B7B49"/>
    <w:rsid w:val="001B7BCC"/>
    <w:rsid w:val="001C046B"/>
    <w:rsid w:val="001C0658"/>
    <w:rsid w:val="001C26DC"/>
    <w:rsid w:val="001C2872"/>
    <w:rsid w:val="001C6FB2"/>
    <w:rsid w:val="001C7C39"/>
    <w:rsid w:val="001D1703"/>
    <w:rsid w:val="001D2926"/>
    <w:rsid w:val="001D2E43"/>
    <w:rsid w:val="001D649E"/>
    <w:rsid w:val="001D7C76"/>
    <w:rsid w:val="001E1E71"/>
    <w:rsid w:val="001E2782"/>
    <w:rsid w:val="001E3A8D"/>
    <w:rsid w:val="001E449F"/>
    <w:rsid w:val="001E5155"/>
    <w:rsid w:val="001E5478"/>
    <w:rsid w:val="001E5833"/>
    <w:rsid w:val="001E6DC4"/>
    <w:rsid w:val="001E78B1"/>
    <w:rsid w:val="001F1113"/>
    <w:rsid w:val="001F1499"/>
    <w:rsid w:val="001F2421"/>
    <w:rsid w:val="001F2B72"/>
    <w:rsid w:val="001F3766"/>
    <w:rsid w:val="001F3B0B"/>
    <w:rsid w:val="001F4DCB"/>
    <w:rsid w:val="001F5992"/>
    <w:rsid w:val="001F7CF3"/>
    <w:rsid w:val="002008F0"/>
    <w:rsid w:val="00201F9F"/>
    <w:rsid w:val="00202994"/>
    <w:rsid w:val="00202F34"/>
    <w:rsid w:val="002043E9"/>
    <w:rsid w:val="00215FE2"/>
    <w:rsid w:val="00216E3E"/>
    <w:rsid w:val="00217305"/>
    <w:rsid w:val="0021756D"/>
    <w:rsid w:val="00217C60"/>
    <w:rsid w:val="002219AF"/>
    <w:rsid w:val="002228A6"/>
    <w:rsid w:val="00223B30"/>
    <w:rsid w:val="00224652"/>
    <w:rsid w:val="002253ED"/>
    <w:rsid w:val="00225F37"/>
    <w:rsid w:val="0022765F"/>
    <w:rsid w:val="00230DFC"/>
    <w:rsid w:val="00231E83"/>
    <w:rsid w:val="002338E2"/>
    <w:rsid w:val="00234EF2"/>
    <w:rsid w:val="00235C18"/>
    <w:rsid w:val="002378D4"/>
    <w:rsid w:val="00240F6F"/>
    <w:rsid w:val="00241A92"/>
    <w:rsid w:val="00241DA6"/>
    <w:rsid w:val="0024220B"/>
    <w:rsid w:val="002423CC"/>
    <w:rsid w:val="00243D87"/>
    <w:rsid w:val="002440E7"/>
    <w:rsid w:val="00244982"/>
    <w:rsid w:val="00244AB3"/>
    <w:rsid w:val="00245349"/>
    <w:rsid w:val="00245D22"/>
    <w:rsid w:val="00246036"/>
    <w:rsid w:val="002460E0"/>
    <w:rsid w:val="00250920"/>
    <w:rsid w:val="002509AC"/>
    <w:rsid w:val="00250BF0"/>
    <w:rsid w:val="00251712"/>
    <w:rsid w:val="00254CD5"/>
    <w:rsid w:val="00255AE1"/>
    <w:rsid w:val="002567DE"/>
    <w:rsid w:val="00257C18"/>
    <w:rsid w:val="00257DBF"/>
    <w:rsid w:val="00260280"/>
    <w:rsid w:val="00260DC6"/>
    <w:rsid w:val="002620E4"/>
    <w:rsid w:val="0026215C"/>
    <w:rsid w:val="00262B6E"/>
    <w:rsid w:val="00263881"/>
    <w:rsid w:val="0026398E"/>
    <w:rsid w:val="00263CE4"/>
    <w:rsid w:val="002643B5"/>
    <w:rsid w:val="00265562"/>
    <w:rsid w:val="00265F53"/>
    <w:rsid w:val="00266FED"/>
    <w:rsid w:val="0026797E"/>
    <w:rsid w:val="00270859"/>
    <w:rsid w:val="00270CB1"/>
    <w:rsid w:val="00271143"/>
    <w:rsid w:val="0027157D"/>
    <w:rsid w:val="00272459"/>
    <w:rsid w:val="00273E49"/>
    <w:rsid w:val="0027607F"/>
    <w:rsid w:val="00276F8A"/>
    <w:rsid w:val="00281B0E"/>
    <w:rsid w:val="002825BC"/>
    <w:rsid w:val="002827B5"/>
    <w:rsid w:val="00283FD1"/>
    <w:rsid w:val="002840B2"/>
    <w:rsid w:val="0028652D"/>
    <w:rsid w:val="0028794C"/>
    <w:rsid w:val="0029210A"/>
    <w:rsid w:val="00297A33"/>
    <w:rsid w:val="002A1270"/>
    <w:rsid w:val="002A2AD2"/>
    <w:rsid w:val="002A4E32"/>
    <w:rsid w:val="002A4EC0"/>
    <w:rsid w:val="002A589E"/>
    <w:rsid w:val="002A6516"/>
    <w:rsid w:val="002A6A23"/>
    <w:rsid w:val="002A6D2C"/>
    <w:rsid w:val="002A7EB3"/>
    <w:rsid w:val="002B005A"/>
    <w:rsid w:val="002B0240"/>
    <w:rsid w:val="002B0273"/>
    <w:rsid w:val="002B10AF"/>
    <w:rsid w:val="002B4E54"/>
    <w:rsid w:val="002B61C4"/>
    <w:rsid w:val="002B6740"/>
    <w:rsid w:val="002B7009"/>
    <w:rsid w:val="002B7B9E"/>
    <w:rsid w:val="002B7C94"/>
    <w:rsid w:val="002C1375"/>
    <w:rsid w:val="002C1CA9"/>
    <w:rsid w:val="002C2934"/>
    <w:rsid w:val="002C32D2"/>
    <w:rsid w:val="002C347C"/>
    <w:rsid w:val="002C3BE0"/>
    <w:rsid w:val="002C59A9"/>
    <w:rsid w:val="002C6753"/>
    <w:rsid w:val="002C77E4"/>
    <w:rsid w:val="002C7CD1"/>
    <w:rsid w:val="002D0640"/>
    <w:rsid w:val="002D1F09"/>
    <w:rsid w:val="002E32C0"/>
    <w:rsid w:val="002E3D2B"/>
    <w:rsid w:val="002E6AE4"/>
    <w:rsid w:val="002E716E"/>
    <w:rsid w:val="002F0228"/>
    <w:rsid w:val="002F0DB4"/>
    <w:rsid w:val="002F172A"/>
    <w:rsid w:val="002F431D"/>
    <w:rsid w:val="002F55C3"/>
    <w:rsid w:val="002F58F3"/>
    <w:rsid w:val="002F5AD6"/>
    <w:rsid w:val="002F61C3"/>
    <w:rsid w:val="00301012"/>
    <w:rsid w:val="0030109D"/>
    <w:rsid w:val="00303392"/>
    <w:rsid w:val="003054CA"/>
    <w:rsid w:val="00305A39"/>
    <w:rsid w:val="00305A85"/>
    <w:rsid w:val="00305D3E"/>
    <w:rsid w:val="00306644"/>
    <w:rsid w:val="00306CB7"/>
    <w:rsid w:val="00307283"/>
    <w:rsid w:val="00307B26"/>
    <w:rsid w:val="00310315"/>
    <w:rsid w:val="00310EAA"/>
    <w:rsid w:val="003124F7"/>
    <w:rsid w:val="003130C4"/>
    <w:rsid w:val="00314811"/>
    <w:rsid w:val="00317819"/>
    <w:rsid w:val="00317BBD"/>
    <w:rsid w:val="00317E88"/>
    <w:rsid w:val="003205AD"/>
    <w:rsid w:val="00320B28"/>
    <w:rsid w:val="00321F79"/>
    <w:rsid w:val="003243B3"/>
    <w:rsid w:val="00325071"/>
    <w:rsid w:val="003253EE"/>
    <w:rsid w:val="003263D2"/>
    <w:rsid w:val="00327AB7"/>
    <w:rsid w:val="00327B4F"/>
    <w:rsid w:val="0033090C"/>
    <w:rsid w:val="003317ED"/>
    <w:rsid w:val="00332D8D"/>
    <w:rsid w:val="0033322A"/>
    <w:rsid w:val="003332FD"/>
    <w:rsid w:val="0033534A"/>
    <w:rsid w:val="00336D24"/>
    <w:rsid w:val="003374CC"/>
    <w:rsid w:val="003418C4"/>
    <w:rsid w:val="0034215D"/>
    <w:rsid w:val="003422D8"/>
    <w:rsid w:val="0034402C"/>
    <w:rsid w:val="00345FD8"/>
    <w:rsid w:val="003462E2"/>
    <w:rsid w:val="00347A73"/>
    <w:rsid w:val="0035013C"/>
    <w:rsid w:val="00362A78"/>
    <w:rsid w:val="00365819"/>
    <w:rsid w:val="00367C87"/>
    <w:rsid w:val="00370673"/>
    <w:rsid w:val="00372332"/>
    <w:rsid w:val="0037316A"/>
    <w:rsid w:val="00375FAD"/>
    <w:rsid w:val="003761B0"/>
    <w:rsid w:val="00376643"/>
    <w:rsid w:val="00377B23"/>
    <w:rsid w:val="00377C98"/>
    <w:rsid w:val="003824F7"/>
    <w:rsid w:val="003856AD"/>
    <w:rsid w:val="003863B9"/>
    <w:rsid w:val="00386C1D"/>
    <w:rsid w:val="003878CA"/>
    <w:rsid w:val="003907AE"/>
    <w:rsid w:val="0039460E"/>
    <w:rsid w:val="00395921"/>
    <w:rsid w:val="00397A86"/>
    <w:rsid w:val="00397C36"/>
    <w:rsid w:val="003A020F"/>
    <w:rsid w:val="003A202C"/>
    <w:rsid w:val="003A301B"/>
    <w:rsid w:val="003A389D"/>
    <w:rsid w:val="003A4385"/>
    <w:rsid w:val="003A451E"/>
    <w:rsid w:val="003A5541"/>
    <w:rsid w:val="003B01C8"/>
    <w:rsid w:val="003B1E1F"/>
    <w:rsid w:val="003B2C58"/>
    <w:rsid w:val="003B4A9A"/>
    <w:rsid w:val="003B4E58"/>
    <w:rsid w:val="003B5E7D"/>
    <w:rsid w:val="003B673F"/>
    <w:rsid w:val="003B777A"/>
    <w:rsid w:val="003C1B60"/>
    <w:rsid w:val="003C201E"/>
    <w:rsid w:val="003C2BBC"/>
    <w:rsid w:val="003C3381"/>
    <w:rsid w:val="003C61BE"/>
    <w:rsid w:val="003C780D"/>
    <w:rsid w:val="003C7EB3"/>
    <w:rsid w:val="003D1319"/>
    <w:rsid w:val="003D1AB9"/>
    <w:rsid w:val="003D3648"/>
    <w:rsid w:val="003D3D71"/>
    <w:rsid w:val="003D41E0"/>
    <w:rsid w:val="003D55D0"/>
    <w:rsid w:val="003D5ADA"/>
    <w:rsid w:val="003D5D15"/>
    <w:rsid w:val="003E2426"/>
    <w:rsid w:val="003E3C7C"/>
    <w:rsid w:val="003E41BB"/>
    <w:rsid w:val="003E42FE"/>
    <w:rsid w:val="003E4B79"/>
    <w:rsid w:val="003E599E"/>
    <w:rsid w:val="003E6D75"/>
    <w:rsid w:val="003E7ED2"/>
    <w:rsid w:val="003E7F35"/>
    <w:rsid w:val="003F0E5B"/>
    <w:rsid w:val="003F1C9F"/>
    <w:rsid w:val="003F24F3"/>
    <w:rsid w:val="003F3407"/>
    <w:rsid w:val="003F5E71"/>
    <w:rsid w:val="003F79A6"/>
    <w:rsid w:val="00400D72"/>
    <w:rsid w:val="004018BA"/>
    <w:rsid w:val="004031D9"/>
    <w:rsid w:val="00410008"/>
    <w:rsid w:val="004100BA"/>
    <w:rsid w:val="00410852"/>
    <w:rsid w:val="00410C33"/>
    <w:rsid w:val="00411408"/>
    <w:rsid w:val="00411D03"/>
    <w:rsid w:val="004131B0"/>
    <w:rsid w:val="004141EB"/>
    <w:rsid w:val="00414D49"/>
    <w:rsid w:val="00414EA9"/>
    <w:rsid w:val="00421B80"/>
    <w:rsid w:val="00421F9E"/>
    <w:rsid w:val="00425678"/>
    <w:rsid w:val="0042579F"/>
    <w:rsid w:val="004272E0"/>
    <w:rsid w:val="00427B80"/>
    <w:rsid w:val="0043027D"/>
    <w:rsid w:val="00430D74"/>
    <w:rsid w:val="004319F5"/>
    <w:rsid w:val="00431C33"/>
    <w:rsid w:val="0043273C"/>
    <w:rsid w:val="00432E6C"/>
    <w:rsid w:val="004336A8"/>
    <w:rsid w:val="004336E8"/>
    <w:rsid w:val="00436690"/>
    <w:rsid w:val="00437AD7"/>
    <w:rsid w:val="00440680"/>
    <w:rsid w:val="004432BD"/>
    <w:rsid w:val="00443F44"/>
    <w:rsid w:val="00445077"/>
    <w:rsid w:val="00445E6A"/>
    <w:rsid w:val="00446BB7"/>
    <w:rsid w:val="00451C1A"/>
    <w:rsid w:val="0045572F"/>
    <w:rsid w:val="00456227"/>
    <w:rsid w:val="0045631C"/>
    <w:rsid w:val="0045641A"/>
    <w:rsid w:val="00456E5D"/>
    <w:rsid w:val="00460082"/>
    <w:rsid w:val="00460559"/>
    <w:rsid w:val="00460BF2"/>
    <w:rsid w:val="004619E6"/>
    <w:rsid w:val="00462555"/>
    <w:rsid w:val="00462E94"/>
    <w:rsid w:val="004651C4"/>
    <w:rsid w:val="00466341"/>
    <w:rsid w:val="0046697C"/>
    <w:rsid w:val="0047006B"/>
    <w:rsid w:val="0047096A"/>
    <w:rsid w:val="00472169"/>
    <w:rsid w:val="004752AA"/>
    <w:rsid w:val="00476BE1"/>
    <w:rsid w:val="004819E1"/>
    <w:rsid w:val="004828C6"/>
    <w:rsid w:val="00482CBC"/>
    <w:rsid w:val="00483E8C"/>
    <w:rsid w:val="004848CA"/>
    <w:rsid w:val="00485CC7"/>
    <w:rsid w:val="00486C8E"/>
    <w:rsid w:val="0048773D"/>
    <w:rsid w:val="004911DB"/>
    <w:rsid w:val="004923CF"/>
    <w:rsid w:val="004925EA"/>
    <w:rsid w:val="00492AFC"/>
    <w:rsid w:val="00495375"/>
    <w:rsid w:val="00495848"/>
    <w:rsid w:val="004A0A6F"/>
    <w:rsid w:val="004A1132"/>
    <w:rsid w:val="004A12E9"/>
    <w:rsid w:val="004A12FD"/>
    <w:rsid w:val="004A2B85"/>
    <w:rsid w:val="004A40F9"/>
    <w:rsid w:val="004A4C0F"/>
    <w:rsid w:val="004A5CF4"/>
    <w:rsid w:val="004A705B"/>
    <w:rsid w:val="004B081A"/>
    <w:rsid w:val="004B18FB"/>
    <w:rsid w:val="004B4F29"/>
    <w:rsid w:val="004B6079"/>
    <w:rsid w:val="004C0137"/>
    <w:rsid w:val="004C0909"/>
    <w:rsid w:val="004C0972"/>
    <w:rsid w:val="004C3835"/>
    <w:rsid w:val="004C471F"/>
    <w:rsid w:val="004C4D6A"/>
    <w:rsid w:val="004C5DD7"/>
    <w:rsid w:val="004C692F"/>
    <w:rsid w:val="004C6C9F"/>
    <w:rsid w:val="004C73DE"/>
    <w:rsid w:val="004D0270"/>
    <w:rsid w:val="004D0847"/>
    <w:rsid w:val="004D2BAE"/>
    <w:rsid w:val="004D4B6E"/>
    <w:rsid w:val="004D52CE"/>
    <w:rsid w:val="004D5770"/>
    <w:rsid w:val="004D6FDE"/>
    <w:rsid w:val="004E0BCE"/>
    <w:rsid w:val="004E1226"/>
    <w:rsid w:val="004E44C8"/>
    <w:rsid w:val="004E588E"/>
    <w:rsid w:val="004E5FAA"/>
    <w:rsid w:val="004E6E23"/>
    <w:rsid w:val="004E7040"/>
    <w:rsid w:val="004E70A6"/>
    <w:rsid w:val="004F0051"/>
    <w:rsid w:val="004F012C"/>
    <w:rsid w:val="004F1722"/>
    <w:rsid w:val="004F1E5C"/>
    <w:rsid w:val="004F2CB9"/>
    <w:rsid w:val="004F4DA0"/>
    <w:rsid w:val="004F5477"/>
    <w:rsid w:val="004F5772"/>
    <w:rsid w:val="004F6EA1"/>
    <w:rsid w:val="004F78E8"/>
    <w:rsid w:val="004F7B27"/>
    <w:rsid w:val="00500492"/>
    <w:rsid w:val="00501AE0"/>
    <w:rsid w:val="0050278D"/>
    <w:rsid w:val="00502977"/>
    <w:rsid w:val="00502E59"/>
    <w:rsid w:val="00502F95"/>
    <w:rsid w:val="0050341C"/>
    <w:rsid w:val="0050366B"/>
    <w:rsid w:val="00505620"/>
    <w:rsid w:val="00507E3A"/>
    <w:rsid w:val="005107DB"/>
    <w:rsid w:val="00511472"/>
    <w:rsid w:val="0051226F"/>
    <w:rsid w:val="00514FDD"/>
    <w:rsid w:val="00516559"/>
    <w:rsid w:val="0051674A"/>
    <w:rsid w:val="005169D2"/>
    <w:rsid w:val="005173E8"/>
    <w:rsid w:val="005200CB"/>
    <w:rsid w:val="005208B3"/>
    <w:rsid w:val="00522B0C"/>
    <w:rsid w:val="00522EA6"/>
    <w:rsid w:val="00525750"/>
    <w:rsid w:val="00526A82"/>
    <w:rsid w:val="005319CE"/>
    <w:rsid w:val="00535A6D"/>
    <w:rsid w:val="00535D05"/>
    <w:rsid w:val="00537073"/>
    <w:rsid w:val="0054423F"/>
    <w:rsid w:val="00545B39"/>
    <w:rsid w:val="005469AD"/>
    <w:rsid w:val="00547F8B"/>
    <w:rsid w:val="005502E8"/>
    <w:rsid w:val="00550FBC"/>
    <w:rsid w:val="0055173B"/>
    <w:rsid w:val="00554871"/>
    <w:rsid w:val="0055680D"/>
    <w:rsid w:val="00556F5D"/>
    <w:rsid w:val="0055768C"/>
    <w:rsid w:val="0055770C"/>
    <w:rsid w:val="00557E7A"/>
    <w:rsid w:val="00561117"/>
    <w:rsid w:val="00561DCA"/>
    <w:rsid w:val="00562BA8"/>
    <w:rsid w:val="0056633B"/>
    <w:rsid w:val="00566797"/>
    <w:rsid w:val="00566BF3"/>
    <w:rsid w:val="00566C3C"/>
    <w:rsid w:val="00566D75"/>
    <w:rsid w:val="005721B5"/>
    <w:rsid w:val="00574593"/>
    <w:rsid w:val="0057574C"/>
    <w:rsid w:val="00575E57"/>
    <w:rsid w:val="00576B84"/>
    <w:rsid w:val="005829E8"/>
    <w:rsid w:val="005832B7"/>
    <w:rsid w:val="005918C5"/>
    <w:rsid w:val="00591FD1"/>
    <w:rsid w:val="005921FB"/>
    <w:rsid w:val="00592C72"/>
    <w:rsid w:val="00596002"/>
    <w:rsid w:val="00597E43"/>
    <w:rsid w:val="005A0126"/>
    <w:rsid w:val="005A07F6"/>
    <w:rsid w:val="005A14F8"/>
    <w:rsid w:val="005A586A"/>
    <w:rsid w:val="005A7CEB"/>
    <w:rsid w:val="005B195F"/>
    <w:rsid w:val="005B33D2"/>
    <w:rsid w:val="005B3C93"/>
    <w:rsid w:val="005B41C6"/>
    <w:rsid w:val="005B41D0"/>
    <w:rsid w:val="005B4661"/>
    <w:rsid w:val="005B55D0"/>
    <w:rsid w:val="005B5CA9"/>
    <w:rsid w:val="005C023F"/>
    <w:rsid w:val="005C044A"/>
    <w:rsid w:val="005C3302"/>
    <w:rsid w:val="005C69FF"/>
    <w:rsid w:val="005C7D19"/>
    <w:rsid w:val="005D2DEB"/>
    <w:rsid w:val="005D42BD"/>
    <w:rsid w:val="005D5AAB"/>
    <w:rsid w:val="005D5E97"/>
    <w:rsid w:val="005D6266"/>
    <w:rsid w:val="005D780B"/>
    <w:rsid w:val="005E088E"/>
    <w:rsid w:val="005E0DC0"/>
    <w:rsid w:val="005E0E51"/>
    <w:rsid w:val="005E2264"/>
    <w:rsid w:val="005E55F8"/>
    <w:rsid w:val="005F1570"/>
    <w:rsid w:val="005F1BD8"/>
    <w:rsid w:val="005F2668"/>
    <w:rsid w:val="005F4D47"/>
    <w:rsid w:val="005F4D70"/>
    <w:rsid w:val="005F726A"/>
    <w:rsid w:val="005F7DF7"/>
    <w:rsid w:val="00600309"/>
    <w:rsid w:val="00603366"/>
    <w:rsid w:val="006037EB"/>
    <w:rsid w:val="00605A39"/>
    <w:rsid w:val="00606BC4"/>
    <w:rsid w:val="00606EFA"/>
    <w:rsid w:val="00611FB5"/>
    <w:rsid w:val="00613CE5"/>
    <w:rsid w:val="00613E3F"/>
    <w:rsid w:val="0061706B"/>
    <w:rsid w:val="0061783F"/>
    <w:rsid w:val="00623278"/>
    <w:rsid w:val="006243C7"/>
    <w:rsid w:val="006244E0"/>
    <w:rsid w:val="0062668C"/>
    <w:rsid w:val="00630A84"/>
    <w:rsid w:val="00631079"/>
    <w:rsid w:val="00631EF6"/>
    <w:rsid w:val="0063200B"/>
    <w:rsid w:val="00632784"/>
    <w:rsid w:val="00633CFE"/>
    <w:rsid w:val="00634270"/>
    <w:rsid w:val="00634A38"/>
    <w:rsid w:val="00635B70"/>
    <w:rsid w:val="00640433"/>
    <w:rsid w:val="006414D7"/>
    <w:rsid w:val="00642950"/>
    <w:rsid w:val="006436C1"/>
    <w:rsid w:val="00644905"/>
    <w:rsid w:val="0064551A"/>
    <w:rsid w:val="00647FF0"/>
    <w:rsid w:val="00650346"/>
    <w:rsid w:val="00653652"/>
    <w:rsid w:val="00657399"/>
    <w:rsid w:val="00660CF7"/>
    <w:rsid w:val="00662A2E"/>
    <w:rsid w:val="00662E6A"/>
    <w:rsid w:val="006645DF"/>
    <w:rsid w:val="00664A16"/>
    <w:rsid w:val="0066723C"/>
    <w:rsid w:val="006713BF"/>
    <w:rsid w:val="00672B8D"/>
    <w:rsid w:val="0067322B"/>
    <w:rsid w:val="0067634E"/>
    <w:rsid w:val="006765DA"/>
    <w:rsid w:val="00676680"/>
    <w:rsid w:val="00677B98"/>
    <w:rsid w:val="006805B7"/>
    <w:rsid w:val="006809D1"/>
    <w:rsid w:val="00680A3C"/>
    <w:rsid w:val="00681481"/>
    <w:rsid w:val="00681975"/>
    <w:rsid w:val="006819EF"/>
    <w:rsid w:val="00683004"/>
    <w:rsid w:val="0068537E"/>
    <w:rsid w:val="0068621B"/>
    <w:rsid w:val="00691271"/>
    <w:rsid w:val="00692627"/>
    <w:rsid w:val="006928AF"/>
    <w:rsid w:val="00693708"/>
    <w:rsid w:val="006937AB"/>
    <w:rsid w:val="00693939"/>
    <w:rsid w:val="0069395D"/>
    <w:rsid w:val="00693F97"/>
    <w:rsid w:val="006941A5"/>
    <w:rsid w:val="00694527"/>
    <w:rsid w:val="00696142"/>
    <w:rsid w:val="00696CBE"/>
    <w:rsid w:val="006977F6"/>
    <w:rsid w:val="006A0663"/>
    <w:rsid w:val="006A374E"/>
    <w:rsid w:val="006A50CD"/>
    <w:rsid w:val="006A61BE"/>
    <w:rsid w:val="006B09F9"/>
    <w:rsid w:val="006B2C21"/>
    <w:rsid w:val="006B36DC"/>
    <w:rsid w:val="006B40EF"/>
    <w:rsid w:val="006B4950"/>
    <w:rsid w:val="006B49AC"/>
    <w:rsid w:val="006B61E8"/>
    <w:rsid w:val="006B7026"/>
    <w:rsid w:val="006B7F2B"/>
    <w:rsid w:val="006C1D69"/>
    <w:rsid w:val="006C2306"/>
    <w:rsid w:val="006C2821"/>
    <w:rsid w:val="006C48EF"/>
    <w:rsid w:val="006C54BA"/>
    <w:rsid w:val="006C624A"/>
    <w:rsid w:val="006C6BE8"/>
    <w:rsid w:val="006D3FD4"/>
    <w:rsid w:val="006D469D"/>
    <w:rsid w:val="006D54DA"/>
    <w:rsid w:val="006D58F8"/>
    <w:rsid w:val="006E0F71"/>
    <w:rsid w:val="006E1126"/>
    <w:rsid w:val="006E1556"/>
    <w:rsid w:val="006E1EBE"/>
    <w:rsid w:val="006E23DC"/>
    <w:rsid w:val="006E45B9"/>
    <w:rsid w:val="006E69D9"/>
    <w:rsid w:val="006F04D6"/>
    <w:rsid w:val="006F1E57"/>
    <w:rsid w:val="006F3077"/>
    <w:rsid w:val="006F3F4D"/>
    <w:rsid w:val="006F4668"/>
    <w:rsid w:val="006F67C4"/>
    <w:rsid w:val="006F69B5"/>
    <w:rsid w:val="006F6DC1"/>
    <w:rsid w:val="0070186B"/>
    <w:rsid w:val="007027E5"/>
    <w:rsid w:val="00702CBF"/>
    <w:rsid w:val="0070593D"/>
    <w:rsid w:val="00705E81"/>
    <w:rsid w:val="00710263"/>
    <w:rsid w:val="00710F6E"/>
    <w:rsid w:val="00713AFE"/>
    <w:rsid w:val="0071415E"/>
    <w:rsid w:val="00714A40"/>
    <w:rsid w:val="007157E9"/>
    <w:rsid w:val="00715CD0"/>
    <w:rsid w:val="007168B8"/>
    <w:rsid w:val="0071712F"/>
    <w:rsid w:val="00720592"/>
    <w:rsid w:val="0072088A"/>
    <w:rsid w:val="00720E1B"/>
    <w:rsid w:val="00721D3E"/>
    <w:rsid w:val="0072359E"/>
    <w:rsid w:val="00723686"/>
    <w:rsid w:val="007239F2"/>
    <w:rsid w:val="00734D76"/>
    <w:rsid w:val="00735B78"/>
    <w:rsid w:val="007366CE"/>
    <w:rsid w:val="0073691D"/>
    <w:rsid w:val="00741584"/>
    <w:rsid w:val="00741EAA"/>
    <w:rsid w:val="00742806"/>
    <w:rsid w:val="007458E6"/>
    <w:rsid w:val="00747654"/>
    <w:rsid w:val="00750072"/>
    <w:rsid w:val="00753EF0"/>
    <w:rsid w:val="00757259"/>
    <w:rsid w:val="007573FB"/>
    <w:rsid w:val="00757FC9"/>
    <w:rsid w:val="007601C8"/>
    <w:rsid w:val="00760A8C"/>
    <w:rsid w:val="007611E3"/>
    <w:rsid w:val="00761ECF"/>
    <w:rsid w:val="00761F06"/>
    <w:rsid w:val="00764583"/>
    <w:rsid w:val="00766687"/>
    <w:rsid w:val="007672FB"/>
    <w:rsid w:val="0077375F"/>
    <w:rsid w:val="00773B64"/>
    <w:rsid w:val="00774D2A"/>
    <w:rsid w:val="007763F3"/>
    <w:rsid w:val="00777D6C"/>
    <w:rsid w:val="00777E23"/>
    <w:rsid w:val="007814E6"/>
    <w:rsid w:val="0078187C"/>
    <w:rsid w:val="00781FB0"/>
    <w:rsid w:val="00784D7B"/>
    <w:rsid w:val="00786152"/>
    <w:rsid w:val="007879F5"/>
    <w:rsid w:val="007912FE"/>
    <w:rsid w:val="007925AF"/>
    <w:rsid w:val="00792E5E"/>
    <w:rsid w:val="007A01BE"/>
    <w:rsid w:val="007A0EA1"/>
    <w:rsid w:val="007A16A0"/>
    <w:rsid w:val="007A55E3"/>
    <w:rsid w:val="007A58A6"/>
    <w:rsid w:val="007A6C8E"/>
    <w:rsid w:val="007A6F3A"/>
    <w:rsid w:val="007B044B"/>
    <w:rsid w:val="007B22F2"/>
    <w:rsid w:val="007B4380"/>
    <w:rsid w:val="007B4ECF"/>
    <w:rsid w:val="007B6E62"/>
    <w:rsid w:val="007C1EB5"/>
    <w:rsid w:val="007C1F65"/>
    <w:rsid w:val="007C3078"/>
    <w:rsid w:val="007C48D0"/>
    <w:rsid w:val="007C490B"/>
    <w:rsid w:val="007C4FED"/>
    <w:rsid w:val="007C5BAC"/>
    <w:rsid w:val="007C6CA5"/>
    <w:rsid w:val="007C7093"/>
    <w:rsid w:val="007C7B8E"/>
    <w:rsid w:val="007D5ECA"/>
    <w:rsid w:val="007D6899"/>
    <w:rsid w:val="007D7393"/>
    <w:rsid w:val="007E165E"/>
    <w:rsid w:val="007E1E5F"/>
    <w:rsid w:val="007E21FE"/>
    <w:rsid w:val="007E3296"/>
    <w:rsid w:val="007E3BAA"/>
    <w:rsid w:val="007E3E11"/>
    <w:rsid w:val="007E3FB1"/>
    <w:rsid w:val="007E5235"/>
    <w:rsid w:val="007E5496"/>
    <w:rsid w:val="007E64CE"/>
    <w:rsid w:val="007F22CE"/>
    <w:rsid w:val="007F2802"/>
    <w:rsid w:val="007F2BBB"/>
    <w:rsid w:val="007F5FF5"/>
    <w:rsid w:val="007F65D4"/>
    <w:rsid w:val="007F665B"/>
    <w:rsid w:val="007F7C6E"/>
    <w:rsid w:val="00801F41"/>
    <w:rsid w:val="00802964"/>
    <w:rsid w:val="00803CF1"/>
    <w:rsid w:val="00804A6B"/>
    <w:rsid w:val="00805E0D"/>
    <w:rsid w:val="00807CAB"/>
    <w:rsid w:val="00807EC2"/>
    <w:rsid w:val="00810E9D"/>
    <w:rsid w:val="0081246E"/>
    <w:rsid w:val="00813EED"/>
    <w:rsid w:val="00814F18"/>
    <w:rsid w:val="008159E6"/>
    <w:rsid w:val="00815DE5"/>
    <w:rsid w:val="00816802"/>
    <w:rsid w:val="008175FD"/>
    <w:rsid w:val="008201E7"/>
    <w:rsid w:val="00822F8C"/>
    <w:rsid w:val="00823EA7"/>
    <w:rsid w:val="008241F7"/>
    <w:rsid w:val="00825855"/>
    <w:rsid w:val="00827107"/>
    <w:rsid w:val="00827BC5"/>
    <w:rsid w:val="00830040"/>
    <w:rsid w:val="0083047C"/>
    <w:rsid w:val="00831155"/>
    <w:rsid w:val="0083189B"/>
    <w:rsid w:val="00833A69"/>
    <w:rsid w:val="00833EF0"/>
    <w:rsid w:val="00840386"/>
    <w:rsid w:val="008445A8"/>
    <w:rsid w:val="00846666"/>
    <w:rsid w:val="00847822"/>
    <w:rsid w:val="00851055"/>
    <w:rsid w:val="00851F96"/>
    <w:rsid w:val="00853777"/>
    <w:rsid w:val="0085399C"/>
    <w:rsid w:val="00856472"/>
    <w:rsid w:val="00856EAF"/>
    <w:rsid w:val="00857218"/>
    <w:rsid w:val="00863686"/>
    <w:rsid w:val="00864A54"/>
    <w:rsid w:val="00864FAB"/>
    <w:rsid w:val="00870BCB"/>
    <w:rsid w:val="00871980"/>
    <w:rsid w:val="008731DA"/>
    <w:rsid w:val="00873DB2"/>
    <w:rsid w:val="00874A33"/>
    <w:rsid w:val="00876019"/>
    <w:rsid w:val="008769DE"/>
    <w:rsid w:val="00880442"/>
    <w:rsid w:val="00880BBB"/>
    <w:rsid w:val="00881DF5"/>
    <w:rsid w:val="00883F8B"/>
    <w:rsid w:val="008847E2"/>
    <w:rsid w:val="008849D7"/>
    <w:rsid w:val="00885692"/>
    <w:rsid w:val="00885B6A"/>
    <w:rsid w:val="00885E96"/>
    <w:rsid w:val="00886D0A"/>
    <w:rsid w:val="00887F6F"/>
    <w:rsid w:val="00891852"/>
    <w:rsid w:val="00893AB8"/>
    <w:rsid w:val="008956E7"/>
    <w:rsid w:val="00895B7D"/>
    <w:rsid w:val="00896CAD"/>
    <w:rsid w:val="00897C5B"/>
    <w:rsid w:val="008A1F38"/>
    <w:rsid w:val="008A4CEE"/>
    <w:rsid w:val="008A56AC"/>
    <w:rsid w:val="008A5B58"/>
    <w:rsid w:val="008A5B88"/>
    <w:rsid w:val="008B0C9C"/>
    <w:rsid w:val="008B17C4"/>
    <w:rsid w:val="008B2A08"/>
    <w:rsid w:val="008C04ED"/>
    <w:rsid w:val="008C20E0"/>
    <w:rsid w:val="008C2421"/>
    <w:rsid w:val="008C60FD"/>
    <w:rsid w:val="008C6AE8"/>
    <w:rsid w:val="008C76D2"/>
    <w:rsid w:val="008D19EA"/>
    <w:rsid w:val="008D211E"/>
    <w:rsid w:val="008D2E2A"/>
    <w:rsid w:val="008D34D3"/>
    <w:rsid w:val="008D4291"/>
    <w:rsid w:val="008D4487"/>
    <w:rsid w:val="008D44DA"/>
    <w:rsid w:val="008D6732"/>
    <w:rsid w:val="008D7CCF"/>
    <w:rsid w:val="008E1687"/>
    <w:rsid w:val="008E1F83"/>
    <w:rsid w:val="008E251B"/>
    <w:rsid w:val="008E2E29"/>
    <w:rsid w:val="008E446C"/>
    <w:rsid w:val="008E4EA5"/>
    <w:rsid w:val="008E5CA2"/>
    <w:rsid w:val="008F0EDF"/>
    <w:rsid w:val="008F1C57"/>
    <w:rsid w:val="008F2269"/>
    <w:rsid w:val="008F33D7"/>
    <w:rsid w:val="008F45DE"/>
    <w:rsid w:val="008F48B1"/>
    <w:rsid w:val="008F5025"/>
    <w:rsid w:val="008F5BE2"/>
    <w:rsid w:val="008F67B2"/>
    <w:rsid w:val="008F7B47"/>
    <w:rsid w:val="00900507"/>
    <w:rsid w:val="0090074C"/>
    <w:rsid w:val="00900BE0"/>
    <w:rsid w:val="0090278E"/>
    <w:rsid w:val="009033C8"/>
    <w:rsid w:val="0090459B"/>
    <w:rsid w:val="00905D46"/>
    <w:rsid w:val="00906666"/>
    <w:rsid w:val="00911AB5"/>
    <w:rsid w:val="00911F6B"/>
    <w:rsid w:val="00912B22"/>
    <w:rsid w:val="00912BFF"/>
    <w:rsid w:val="009133BD"/>
    <w:rsid w:val="00913A6E"/>
    <w:rsid w:val="00914A01"/>
    <w:rsid w:val="009160A8"/>
    <w:rsid w:val="00917CCF"/>
    <w:rsid w:val="0092236E"/>
    <w:rsid w:val="00922EFD"/>
    <w:rsid w:val="009248FB"/>
    <w:rsid w:val="009268C3"/>
    <w:rsid w:val="00930B3D"/>
    <w:rsid w:val="00930E97"/>
    <w:rsid w:val="00935166"/>
    <w:rsid w:val="00935575"/>
    <w:rsid w:val="00936737"/>
    <w:rsid w:val="009368BD"/>
    <w:rsid w:val="0094064E"/>
    <w:rsid w:val="00942DD3"/>
    <w:rsid w:val="0094306A"/>
    <w:rsid w:val="00943C7E"/>
    <w:rsid w:val="00944E12"/>
    <w:rsid w:val="009451D3"/>
    <w:rsid w:val="0094591B"/>
    <w:rsid w:val="0095140F"/>
    <w:rsid w:val="0095197F"/>
    <w:rsid w:val="00954242"/>
    <w:rsid w:val="00954A7A"/>
    <w:rsid w:val="00954CC8"/>
    <w:rsid w:val="009554FF"/>
    <w:rsid w:val="009557A8"/>
    <w:rsid w:val="009561CB"/>
    <w:rsid w:val="009569D7"/>
    <w:rsid w:val="00957811"/>
    <w:rsid w:val="00957A01"/>
    <w:rsid w:val="00960DFF"/>
    <w:rsid w:val="0096163F"/>
    <w:rsid w:val="00963E79"/>
    <w:rsid w:val="009664A0"/>
    <w:rsid w:val="00966A70"/>
    <w:rsid w:val="0096779A"/>
    <w:rsid w:val="00972045"/>
    <w:rsid w:val="00972273"/>
    <w:rsid w:val="009746E1"/>
    <w:rsid w:val="00975A62"/>
    <w:rsid w:val="009779F8"/>
    <w:rsid w:val="00977A26"/>
    <w:rsid w:val="0098035C"/>
    <w:rsid w:val="00982005"/>
    <w:rsid w:val="00982A41"/>
    <w:rsid w:val="00983F97"/>
    <w:rsid w:val="00984A77"/>
    <w:rsid w:val="0099130F"/>
    <w:rsid w:val="00991CB2"/>
    <w:rsid w:val="00991ED5"/>
    <w:rsid w:val="009930C0"/>
    <w:rsid w:val="009947C5"/>
    <w:rsid w:val="00994A03"/>
    <w:rsid w:val="00994E6D"/>
    <w:rsid w:val="0099699D"/>
    <w:rsid w:val="009A0E6A"/>
    <w:rsid w:val="009A56D9"/>
    <w:rsid w:val="009A6734"/>
    <w:rsid w:val="009A773C"/>
    <w:rsid w:val="009B107C"/>
    <w:rsid w:val="009B34C0"/>
    <w:rsid w:val="009B3DF1"/>
    <w:rsid w:val="009B4E63"/>
    <w:rsid w:val="009B55B8"/>
    <w:rsid w:val="009B68F2"/>
    <w:rsid w:val="009B77FB"/>
    <w:rsid w:val="009C2202"/>
    <w:rsid w:val="009C3DE6"/>
    <w:rsid w:val="009C6144"/>
    <w:rsid w:val="009C6510"/>
    <w:rsid w:val="009C767B"/>
    <w:rsid w:val="009C769E"/>
    <w:rsid w:val="009D047C"/>
    <w:rsid w:val="009D0825"/>
    <w:rsid w:val="009D311D"/>
    <w:rsid w:val="009D3920"/>
    <w:rsid w:val="009D3DBA"/>
    <w:rsid w:val="009D411A"/>
    <w:rsid w:val="009D4640"/>
    <w:rsid w:val="009D4843"/>
    <w:rsid w:val="009D4B54"/>
    <w:rsid w:val="009D7309"/>
    <w:rsid w:val="009D7377"/>
    <w:rsid w:val="009D7F56"/>
    <w:rsid w:val="009E193D"/>
    <w:rsid w:val="009E29B2"/>
    <w:rsid w:val="009E56E3"/>
    <w:rsid w:val="009E6900"/>
    <w:rsid w:val="009F0C92"/>
    <w:rsid w:val="009F14D9"/>
    <w:rsid w:val="009F3401"/>
    <w:rsid w:val="009F65D7"/>
    <w:rsid w:val="00A00008"/>
    <w:rsid w:val="00A00209"/>
    <w:rsid w:val="00A017E2"/>
    <w:rsid w:val="00A0237B"/>
    <w:rsid w:val="00A03EE5"/>
    <w:rsid w:val="00A0516B"/>
    <w:rsid w:val="00A056C0"/>
    <w:rsid w:val="00A05895"/>
    <w:rsid w:val="00A05B4D"/>
    <w:rsid w:val="00A066E0"/>
    <w:rsid w:val="00A104C1"/>
    <w:rsid w:val="00A10A06"/>
    <w:rsid w:val="00A11D33"/>
    <w:rsid w:val="00A14DD3"/>
    <w:rsid w:val="00A1513C"/>
    <w:rsid w:val="00A201E1"/>
    <w:rsid w:val="00A209BB"/>
    <w:rsid w:val="00A2210A"/>
    <w:rsid w:val="00A2385C"/>
    <w:rsid w:val="00A23B52"/>
    <w:rsid w:val="00A2605F"/>
    <w:rsid w:val="00A262D9"/>
    <w:rsid w:val="00A26D38"/>
    <w:rsid w:val="00A26D5F"/>
    <w:rsid w:val="00A27380"/>
    <w:rsid w:val="00A27C19"/>
    <w:rsid w:val="00A3241A"/>
    <w:rsid w:val="00A32F2E"/>
    <w:rsid w:val="00A32F54"/>
    <w:rsid w:val="00A333F0"/>
    <w:rsid w:val="00A34914"/>
    <w:rsid w:val="00A37894"/>
    <w:rsid w:val="00A42C0F"/>
    <w:rsid w:val="00A43F9E"/>
    <w:rsid w:val="00A452DC"/>
    <w:rsid w:val="00A463DB"/>
    <w:rsid w:val="00A47A06"/>
    <w:rsid w:val="00A51903"/>
    <w:rsid w:val="00A5551F"/>
    <w:rsid w:val="00A57123"/>
    <w:rsid w:val="00A60AAD"/>
    <w:rsid w:val="00A61F90"/>
    <w:rsid w:val="00A61FDC"/>
    <w:rsid w:val="00A62C8C"/>
    <w:rsid w:val="00A65198"/>
    <w:rsid w:val="00A672AB"/>
    <w:rsid w:val="00A703E8"/>
    <w:rsid w:val="00A709DF"/>
    <w:rsid w:val="00A7297C"/>
    <w:rsid w:val="00A739A5"/>
    <w:rsid w:val="00A77236"/>
    <w:rsid w:val="00A80B3F"/>
    <w:rsid w:val="00A8178F"/>
    <w:rsid w:val="00A81D45"/>
    <w:rsid w:val="00A81F28"/>
    <w:rsid w:val="00A8387B"/>
    <w:rsid w:val="00A83C73"/>
    <w:rsid w:val="00A83EBB"/>
    <w:rsid w:val="00A83EC2"/>
    <w:rsid w:val="00A84ADE"/>
    <w:rsid w:val="00A84C08"/>
    <w:rsid w:val="00A87B77"/>
    <w:rsid w:val="00A906E1"/>
    <w:rsid w:val="00A90FAB"/>
    <w:rsid w:val="00A91921"/>
    <w:rsid w:val="00A924AD"/>
    <w:rsid w:val="00A93E77"/>
    <w:rsid w:val="00A94966"/>
    <w:rsid w:val="00A95E39"/>
    <w:rsid w:val="00AA1FCC"/>
    <w:rsid w:val="00AA2EC7"/>
    <w:rsid w:val="00AA359F"/>
    <w:rsid w:val="00AA3DFC"/>
    <w:rsid w:val="00AA5456"/>
    <w:rsid w:val="00AA6532"/>
    <w:rsid w:val="00AB16B0"/>
    <w:rsid w:val="00AB2901"/>
    <w:rsid w:val="00AB6F44"/>
    <w:rsid w:val="00AC0702"/>
    <w:rsid w:val="00AC1581"/>
    <w:rsid w:val="00AC261C"/>
    <w:rsid w:val="00AC2BF0"/>
    <w:rsid w:val="00AC55AE"/>
    <w:rsid w:val="00AC5BB7"/>
    <w:rsid w:val="00AD187F"/>
    <w:rsid w:val="00AD1FA8"/>
    <w:rsid w:val="00AD200E"/>
    <w:rsid w:val="00AD4604"/>
    <w:rsid w:val="00AD4BC4"/>
    <w:rsid w:val="00AD67BE"/>
    <w:rsid w:val="00AD786B"/>
    <w:rsid w:val="00AE00B5"/>
    <w:rsid w:val="00AE0675"/>
    <w:rsid w:val="00AE257C"/>
    <w:rsid w:val="00AE3D03"/>
    <w:rsid w:val="00AE40B9"/>
    <w:rsid w:val="00AE45C8"/>
    <w:rsid w:val="00AE5E4E"/>
    <w:rsid w:val="00AE5F31"/>
    <w:rsid w:val="00AE6B02"/>
    <w:rsid w:val="00AE78DE"/>
    <w:rsid w:val="00AF0869"/>
    <w:rsid w:val="00AF154B"/>
    <w:rsid w:val="00AF16BD"/>
    <w:rsid w:val="00AF1919"/>
    <w:rsid w:val="00AF411C"/>
    <w:rsid w:val="00AF78B3"/>
    <w:rsid w:val="00AF7A6A"/>
    <w:rsid w:val="00B00F58"/>
    <w:rsid w:val="00B02186"/>
    <w:rsid w:val="00B026AD"/>
    <w:rsid w:val="00B02AAA"/>
    <w:rsid w:val="00B02D51"/>
    <w:rsid w:val="00B036A3"/>
    <w:rsid w:val="00B048F5"/>
    <w:rsid w:val="00B0490D"/>
    <w:rsid w:val="00B04FB7"/>
    <w:rsid w:val="00B05022"/>
    <w:rsid w:val="00B05EB7"/>
    <w:rsid w:val="00B06822"/>
    <w:rsid w:val="00B10D94"/>
    <w:rsid w:val="00B137AC"/>
    <w:rsid w:val="00B16B46"/>
    <w:rsid w:val="00B21300"/>
    <w:rsid w:val="00B21D0C"/>
    <w:rsid w:val="00B2219C"/>
    <w:rsid w:val="00B22ED9"/>
    <w:rsid w:val="00B22FB2"/>
    <w:rsid w:val="00B2381F"/>
    <w:rsid w:val="00B23D83"/>
    <w:rsid w:val="00B241F8"/>
    <w:rsid w:val="00B2469F"/>
    <w:rsid w:val="00B246DA"/>
    <w:rsid w:val="00B247BF"/>
    <w:rsid w:val="00B2681C"/>
    <w:rsid w:val="00B30A17"/>
    <w:rsid w:val="00B36F28"/>
    <w:rsid w:val="00B418C8"/>
    <w:rsid w:val="00B423E7"/>
    <w:rsid w:val="00B43F47"/>
    <w:rsid w:val="00B46D7A"/>
    <w:rsid w:val="00B47A1F"/>
    <w:rsid w:val="00B52AC1"/>
    <w:rsid w:val="00B53253"/>
    <w:rsid w:val="00B53CA4"/>
    <w:rsid w:val="00B545C9"/>
    <w:rsid w:val="00B551E6"/>
    <w:rsid w:val="00B5582C"/>
    <w:rsid w:val="00B60066"/>
    <w:rsid w:val="00B607CB"/>
    <w:rsid w:val="00B61231"/>
    <w:rsid w:val="00B61A4E"/>
    <w:rsid w:val="00B61C1A"/>
    <w:rsid w:val="00B6227C"/>
    <w:rsid w:val="00B663B1"/>
    <w:rsid w:val="00B6668C"/>
    <w:rsid w:val="00B66A6E"/>
    <w:rsid w:val="00B67455"/>
    <w:rsid w:val="00B679A9"/>
    <w:rsid w:val="00B702B7"/>
    <w:rsid w:val="00B7245F"/>
    <w:rsid w:val="00B72609"/>
    <w:rsid w:val="00B764AE"/>
    <w:rsid w:val="00B7744C"/>
    <w:rsid w:val="00B81D59"/>
    <w:rsid w:val="00B836CC"/>
    <w:rsid w:val="00B849CD"/>
    <w:rsid w:val="00B84BCA"/>
    <w:rsid w:val="00B85FEE"/>
    <w:rsid w:val="00B875BB"/>
    <w:rsid w:val="00B87709"/>
    <w:rsid w:val="00B87F41"/>
    <w:rsid w:val="00B91A4A"/>
    <w:rsid w:val="00B92318"/>
    <w:rsid w:val="00B92EFC"/>
    <w:rsid w:val="00B95487"/>
    <w:rsid w:val="00B954F7"/>
    <w:rsid w:val="00B97286"/>
    <w:rsid w:val="00B9795D"/>
    <w:rsid w:val="00BA050B"/>
    <w:rsid w:val="00BA0893"/>
    <w:rsid w:val="00BA27F6"/>
    <w:rsid w:val="00BA2F72"/>
    <w:rsid w:val="00BA41B7"/>
    <w:rsid w:val="00BA46A8"/>
    <w:rsid w:val="00BA4FC3"/>
    <w:rsid w:val="00BA747F"/>
    <w:rsid w:val="00BA7954"/>
    <w:rsid w:val="00BB2945"/>
    <w:rsid w:val="00BB5147"/>
    <w:rsid w:val="00BB56D6"/>
    <w:rsid w:val="00BB5D5A"/>
    <w:rsid w:val="00BB7A74"/>
    <w:rsid w:val="00BC1A4A"/>
    <w:rsid w:val="00BC1FBF"/>
    <w:rsid w:val="00BC2C8F"/>
    <w:rsid w:val="00BC2FCF"/>
    <w:rsid w:val="00BC52DC"/>
    <w:rsid w:val="00BC63D4"/>
    <w:rsid w:val="00BC68F9"/>
    <w:rsid w:val="00BD27B3"/>
    <w:rsid w:val="00BD2C01"/>
    <w:rsid w:val="00BD371A"/>
    <w:rsid w:val="00BD40E6"/>
    <w:rsid w:val="00BD48C8"/>
    <w:rsid w:val="00BD5970"/>
    <w:rsid w:val="00BD60FC"/>
    <w:rsid w:val="00BE0786"/>
    <w:rsid w:val="00BE115D"/>
    <w:rsid w:val="00BE1B09"/>
    <w:rsid w:val="00BE3A19"/>
    <w:rsid w:val="00BE4028"/>
    <w:rsid w:val="00BE4E4A"/>
    <w:rsid w:val="00BE57F4"/>
    <w:rsid w:val="00BE631D"/>
    <w:rsid w:val="00BE65A8"/>
    <w:rsid w:val="00BE66F5"/>
    <w:rsid w:val="00BF1308"/>
    <w:rsid w:val="00BF159A"/>
    <w:rsid w:val="00BF3109"/>
    <w:rsid w:val="00BF46A3"/>
    <w:rsid w:val="00BF4FE6"/>
    <w:rsid w:val="00BF734E"/>
    <w:rsid w:val="00BF7F7E"/>
    <w:rsid w:val="00C00491"/>
    <w:rsid w:val="00C041E1"/>
    <w:rsid w:val="00C04800"/>
    <w:rsid w:val="00C05C6D"/>
    <w:rsid w:val="00C05F60"/>
    <w:rsid w:val="00C06CD1"/>
    <w:rsid w:val="00C079A4"/>
    <w:rsid w:val="00C107C5"/>
    <w:rsid w:val="00C109A9"/>
    <w:rsid w:val="00C10F05"/>
    <w:rsid w:val="00C12F78"/>
    <w:rsid w:val="00C13DB2"/>
    <w:rsid w:val="00C14E4D"/>
    <w:rsid w:val="00C1704A"/>
    <w:rsid w:val="00C212FD"/>
    <w:rsid w:val="00C21BFF"/>
    <w:rsid w:val="00C25FEA"/>
    <w:rsid w:val="00C26D5E"/>
    <w:rsid w:val="00C27590"/>
    <w:rsid w:val="00C31440"/>
    <w:rsid w:val="00C32EB0"/>
    <w:rsid w:val="00C332E7"/>
    <w:rsid w:val="00C33D79"/>
    <w:rsid w:val="00C35576"/>
    <w:rsid w:val="00C35794"/>
    <w:rsid w:val="00C363C3"/>
    <w:rsid w:val="00C36720"/>
    <w:rsid w:val="00C401CF"/>
    <w:rsid w:val="00C40AE0"/>
    <w:rsid w:val="00C41517"/>
    <w:rsid w:val="00C42D18"/>
    <w:rsid w:val="00C43285"/>
    <w:rsid w:val="00C464E9"/>
    <w:rsid w:val="00C47119"/>
    <w:rsid w:val="00C50A02"/>
    <w:rsid w:val="00C50B1D"/>
    <w:rsid w:val="00C50B87"/>
    <w:rsid w:val="00C50F61"/>
    <w:rsid w:val="00C510F6"/>
    <w:rsid w:val="00C51A37"/>
    <w:rsid w:val="00C523EC"/>
    <w:rsid w:val="00C53584"/>
    <w:rsid w:val="00C53D03"/>
    <w:rsid w:val="00C545C7"/>
    <w:rsid w:val="00C5564A"/>
    <w:rsid w:val="00C56967"/>
    <w:rsid w:val="00C61154"/>
    <w:rsid w:val="00C63446"/>
    <w:rsid w:val="00C66D43"/>
    <w:rsid w:val="00C67781"/>
    <w:rsid w:val="00C734B5"/>
    <w:rsid w:val="00C74581"/>
    <w:rsid w:val="00C75549"/>
    <w:rsid w:val="00C759BC"/>
    <w:rsid w:val="00C806E6"/>
    <w:rsid w:val="00C8080D"/>
    <w:rsid w:val="00C821B3"/>
    <w:rsid w:val="00C84A0E"/>
    <w:rsid w:val="00C86186"/>
    <w:rsid w:val="00C86B53"/>
    <w:rsid w:val="00C86B87"/>
    <w:rsid w:val="00C9058B"/>
    <w:rsid w:val="00C911D1"/>
    <w:rsid w:val="00C9122A"/>
    <w:rsid w:val="00C937A0"/>
    <w:rsid w:val="00C950CB"/>
    <w:rsid w:val="00C96CF1"/>
    <w:rsid w:val="00C972C4"/>
    <w:rsid w:val="00CA055E"/>
    <w:rsid w:val="00CA07BB"/>
    <w:rsid w:val="00CA0CD0"/>
    <w:rsid w:val="00CA5CF7"/>
    <w:rsid w:val="00CA6E05"/>
    <w:rsid w:val="00CB01F5"/>
    <w:rsid w:val="00CB12BC"/>
    <w:rsid w:val="00CB2292"/>
    <w:rsid w:val="00CB28C3"/>
    <w:rsid w:val="00CB3A8E"/>
    <w:rsid w:val="00CB4697"/>
    <w:rsid w:val="00CB63AA"/>
    <w:rsid w:val="00CB6CBE"/>
    <w:rsid w:val="00CB708B"/>
    <w:rsid w:val="00CB78BA"/>
    <w:rsid w:val="00CC2561"/>
    <w:rsid w:val="00CC4D76"/>
    <w:rsid w:val="00CC6BA4"/>
    <w:rsid w:val="00CD29D1"/>
    <w:rsid w:val="00CD4C5F"/>
    <w:rsid w:val="00CD539E"/>
    <w:rsid w:val="00CD56C9"/>
    <w:rsid w:val="00CD631E"/>
    <w:rsid w:val="00CD722B"/>
    <w:rsid w:val="00CD723F"/>
    <w:rsid w:val="00CD7375"/>
    <w:rsid w:val="00CE08E9"/>
    <w:rsid w:val="00CE162F"/>
    <w:rsid w:val="00CE2756"/>
    <w:rsid w:val="00CE2DF6"/>
    <w:rsid w:val="00CE502A"/>
    <w:rsid w:val="00CF0A96"/>
    <w:rsid w:val="00CF0F79"/>
    <w:rsid w:val="00CF2165"/>
    <w:rsid w:val="00CF758A"/>
    <w:rsid w:val="00D01B84"/>
    <w:rsid w:val="00D01D59"/>
    <w:rsid w:val="00D03200"/>
    <w:rsid w:val="00D05F9B"/>
    <w:rsid w:val="00D06311"/>
    <w:rsid w:val="00D06639"/>
    <w:rsid w:val="00D14CDA"/>
    <w:rsid w:val="00D15986"/>
    <w:rsid w:val="00D169D6"/>
    <w:rsid w:val="00D178A0"/>
    <w:rsid w:val="00D20158"/>
    <w:rsid w:val="00D20713"/>
    <w:rsid w:val="00D21CCB"/>
    <w:rsid w:val="00D22C39"/>
    <w:rsid w:val="00D24ECF"/>
    <w:rsid w:val="00D25F12"/>
    <w:rsid w:val="00D303D9"/>
    <w:rsid w:val="00D310F3"/>
    <w:rsid w:val="00D3132C"/>
    <w:rsid w:val="00D32879"/>
    <w:rsid w:val="00D32ACB"/>
    <w:rsid w:val="00D35CB9"/>
    <w:rsid w:val="00D35F0D"/>
    <w:rsid w:val="00D36909"/>
    <w:rsid w:val="00D40D21"/>
    <w:rsid w:val="00D40E5C"/>
    <w:rsid w:val="00D41F6A"/>
    <w:rsid w:val="00D42A1D"/>
    <w:rsid w:val="00D430F9"/>
    <w:rsid w:val="00D4333F"/>
    <w:rsid w:val="00D44999"/>
    <w:rsid w:val="00D44C7C"/>
    <w:rsid w:val="00D46882"/>
    <w:rsid w:val="00D47A7D"/>
    <w:rsid w:val="00D50EFA"/>
    <w:rsid w:val="00D53AA1"/>
    <w:rsid w:val="00D54262"/>
    <w:rsid w:val="00D5432C"/>
    <w:rsid w:val="00D60099"/>
    <w:rsid w:val="00D60502"/>
    <w:rsid w:val="00D60DB9"/>
    <w:rsid w:val="00D60FB6"/>
    <w:rsid w:val="00D62CF5"/>
    <w:rsid w:val="00D64386"/>
    <w:rsid w:val="00D64F8C"/>
    <w:rsid w:val="00D66B3D"/>
    <w:rsid w:val="00D672CB"/>
    <w:rsid w:val="00D67CD9"/>
    <w:rsid w:val="00D704C0"/>
    <w:rsid w:val="00D70D2F"/>
    <w:rsid w:val="00D73DD9"/>
    <w:rsid w:val="00D75E89"/>
    <w:rsid w:val="00D761D3"/>
    <w:rsid w:val="00D763F1"/>
    <w:rsid w:val="00D76A5D"/>
    <w:rsid w:val="00D80996"/>
    <w:rsid w:val="00D80E1C"/>
    <w:rsid w:val="00D8618F"/>
    <w:rsid w:val="00D86940"/>
    <w:rsid w:val="00D9104E"/>
    <w:rsid w:val="00D91843"/>
    <w:rsid w:val="00D91A38"/>
    <w:rsid w:val="00D9200E"/>
    <w:rsid w:val="00D92735"/>
    <w:rsid w:val="00D92B16"/>
    <w:rsid w:val="00D92D54"/>
    <w:rsid w:val="00D92FAA"/>
    <w:rsid w:val="00D94287"/>
    <w:rsid w:val="00D94679"/>
    <w:rsid w:val="00D95986"/>
    <w:rsid w:val="00D95C81"/>
    <w:rsid w:val="00D95DA4"/>
    <w:rsid w:val="00D97A7C"/>
    <w:rsid w:val="00DA134F"/>
    <w:rsid w:val="00DA435C"/>
    <w:rsid w:val="00DA632D"/>
    <w:rsid w:val="00DA6FA1"/>
    <w:rsid w:val="00DA7C0A"/>
    <w:rsid w:val="00DB0C9A"/>
    <w:rsid w:val="00DB129E"/>
    <w:rsid w:val="00DB2401"/>
    <w:rsid w:val="00DB2EE3"/>
    <w:rsid w:val="00DB370C"/>
    <w:rsid w:val="00DB443E"/>
    <w:rsid w:val="00DB4F3A"/>
    <w:rsid w:val="00DB6CFE"/>
    <w:rsid w:val="00DB734C"/>
    <w:rsid w:val="00DB7E21"/>
    <w:rsid w:val="00DB7E96"/>
    <w:rsid w:val="00DC013A"/>
    <w:rsid w:val="00DC105B"/>
    <w:rsid w:val="00DC1F3F"/>
    <w:rsid w:val="00DC2428"/>
    <w:rsid w:val="00DC28B7"/>
    <w:rsid w:val="00DC3CA1"/>
    <w:rsid w:val="00DC43F8"/>
    <w:rsid w:val="00DC677C"/>
    <w:rsid w:val="00DC6AF9"/>
    <w:rsid w:val="00DC7637"/>
    <w:rsid w:val="00DD0941"/>
    <w:rsid w:val="00DD174C"/>
    <w:rsid w:val="00DD405B"/>
    <w:rsid w:val="00DD41A6"/>
    <w:rsid w:val="00DD4DB4"/>
    <w:rsid w:val="00DD56DA"/>
    <w:rsid w:val="00DD6BE6"/>
    <w:rsid w:val="00DE2422"/>
    <w:rsid w:val="00DE2423"/>
    <w:rsid w:val="00DE4948"/>
    <w:rsid w:val="00DE6267"/>
    <w:rsid w:val="00DE7F67"/>
    <w:rsid w:val="00DF040D"/>
    <w:rsid w:val="00DF2535"/>
    <w:rsid w:val="00DF47E5"/>
    <w:rsid w:val="00DF4977"/>
    <w:rsid w:val="00DF7304"/>
    <w:rsid w:val="00E01FCE"/>
    <w:rsid w:val="00E04407"/>
    <w:rsid w:val="00E04CE8"/>
    <w:rsid w:val="00E128AE"/>
    <w:rsid w:val="00E14F03"/>
    <w:rsid w:val="00E16136"/>
    <w:rsid w:val="00E1626D"/>
    <w:rsid w:val="00E20952"/>
    <w:rsid w:val="00E20E1D"/>
    <w:rsid w:val="00E21152"/>
    <w:rsid w:val="00E21273"/>
    <w:rsid w:val="00E21EC2"/>
    <w:rsid w:val="00E21EF3"/>
    <w:rsid w:val="00E22DC8"/>
    <w:rsid w:val="00E22E62"/>
    <w:rsid w:val="00E27431"/>
    <w:rsid w:val="00E3260F"/>
    <w:rsid w:val="00E3282C"/>
    <w:rsid w:val="00E3347C"/>
    <w:rsid w:val="00E36E14"/>
    <w:rsid w:val="00E379B8"/>
    <w:rsid w:val="00E402E1"/>
    <w:rsid w:val="00E41837"/>
    <w:rsid w:val="00E41CD1"/>
    <w:rsid w:val="00E420BA"/>
    <w:rsid w:val="00E429BC"/>
    <w:rsid w:val="00E43FEA"/>
    <w:rsid w:val="00E44DF9"/>
    <w:rsid w:val="00E47217"/>
    <w:rsid w:val="00E5190F"/>
    <w:rsid w:val="00E51CBF"/>
    <w:rsid w:val="00E52CEF"/>
    <w:rsid w:val="00E53B5B"/>
    <w:rsid w:val="00E54177"/>
    <w:rsid w:val="00E5501E"/>
    <w:rsid w:val="00E554F0"/>
    <w:rsid w:val="00E57500"/>
    <w:rsid w:val="00E57D65"/>
    <w:rsid w:val="00E6047C"/>
    <w:rsid w:val="00E61B29"/>
    <w:rsid w:val="00E71B85"/>
    <w:rsid w:val="00E7344D"/>
    <w:rsid w:val="00E770BC"/>
    <w:rsid w:val="00E778F6"/>
    <w:rsid w:val="00E83D88"/>
    <w:rsid w:val="00E85473"/>
    <w:rsid w:val="00E914EB"/>
    <w:rsid w:val="00E963D7"/>
    <w:rsid w:val="00E9741B"/>
    <w:rsid w:val="00E974CF"/>
    <w:rsid w:val="00E9761D"/>
    <w:rsid w:val="00EA01A3"/>
    <w:rsid w:val="00EA2B1B"/>
    <w:rsid w:val="00EA32BF"/>
    <w:rsid w:val="00EA6978"/>
    <w:rsid w:val="00EA69F1"/>
    <w:rsid w:val="00EA7F52"/>
    <w:rsid w:val="00EB2203"/>
    <w:rsid w:val="00EB2D39"/>
    <w:rsid w:val="00EB48D4"/>
    <w:rsid w:val="00EB75F3"/>
    <w:rsid w:val="00EB7BCE"/>
    <w:rsid w:val="00EC017F"/>
    <w:rsid w:val="00EC02DE"/>
    <w:rsid w:val="00EC3481"/>
    <w:rsid w:val="00EC512D"/>
    <w:rsid w:val="00EC5F97"/>
    <w:rsid w:val="00EC67D2"/>
    <w:rsid w:val="00ED2530"/>
    <w:rsid w:val="00ED471D"/>
    <w:rsid w:val="00ED4D36"/>
    <w:rsid w:val="00ED6EF7"/>
    <w:rsid w:val="00ED7D62"/>
    <w:rsid w:val="00EE2BFF"/>
    <w:rsid w:val="00EE6587"/>
    <w:rsid w:val="00EE6AB4"/>
    <w:rsid w:val="00EE71D1"/>
    <w:rsid w:val="00EF06D8"/>
    <w:rsid w:val="00EF21CA"/>
    <w:rsid w:val="00EF2E4C"/>
    <w:rsid w:val="00EF3047"/>
    <w:rsid w:val="00EF4189"/>
    <w:rsid w:val="00EF443F"/>
    <w:rsid w:val="00EF5B14"/>
    <w:rsid w:val="00EF5CBF"/>
    <w:rsid w:val="00EF6E3A"/>
    <w:rsid w:val="00F006DD"/>
    <w:rsid w:val="00F0221D"/>
    <w:rsid w:val="00F03E3C"/>
    <w:rsid w:val="00F041A9"/>
    <w:rsid w:val="00F048D2"/>
    <w:rsid w:val="00F04B85"/>
    <w:rsid w:val="00F066AE"/>
    <w:rsid w:val="00F06AFD"/>
    <w:rsid w:val="00F0787E"/>
    <w:rsid w:val="00F10B19"/>
    <w:rsid w:val="00F11CB4"/>
    <w:rsid w:val="00F137FE"/>
    <w:rsid w:val="00F1390A"/>
    <w:rsid w:val="00F14E33"/>
    <w:rsid w:val="00F17101"/>
    <w:rsid w:val="00F173BF"/>
    <w:rsid w:val="00F17C3B"/>
    <w:rsid w:val="00F17E11"/>
    <w:rsid w:val="00F21B63"/>
    <w:rsid w:val="00F2247F"/>
    <w:rsid w:val="00F22564"/>
    <w:rsid w:val="00F2586F"/>
    <w:rsid w:val="00F27F5E"/>
    <w:rsid w:val="00F27FB7"/>
    <w:rsid w:val="00F31171"/>
    <w:rsid w:val="00F32577"/>
    <w:rsid w:val="00F361F4"/>
    <w:rsid w:val="00F42B8A"/>
    <w:rsid w:val="00F42E06"/>
    <w:rsid w:val="00F43468"/>
    <w:rsid w:val="00F45064"/>
    <w:rsid w:val="00F45283"/>
    <w:rsid w:val="00F45CA3"/>
    <w:rsid w:val="00F46654"/>
    <w:rsid w:val="00F467EA"/>
    <w:rsid w:val="00F47E98"/>
    <w:rsid w:val="00F51205"/>
    <w:rsid w:val="00F52213"/>
    <w:rsid w:val="00F531BC"/>
    <w:rsid w:val="00F5453F"/>
    <w:rsid w:val="00F55314"/>
    <w:rsid w:val="00F55E08"/>
    <w:rsid w:val="00F57E0C"/>
    <w:rsid w:val="00F57E1C"/>
    <w:rsid w:val="00F57EB5"/>
    <w:rsid w:val="00F60637"/>
    <w:rsid w:val="00F6138A"/>
    <w:rsid w:val="00F646B6"/>
    <w:rsid w:val="00F70D0B"/>
    <w:rsid w:val="00F75491"/>
    <w:rsid w:val="00F763BF"/>
    <w:rsid w:val="00F77B76"/>
    <w:rsid w:val="00F81AB4"/>
    <w:rsid w:val="00F90266"/>
    <w:rsid w:val="00F90AEC"/>
    <w:rsid w:val="00F90D2E"/>
    <w:rsid w:val="00F93A50"/>
    <w:rsid w:val="00F93EF1"/>
    <w:rsid w:val="00F9401B"/>
    <w:rsid w:val="00F97052"/>
    <w:rsid w:val="00FA102A"/>
    <w:rsid w:val="00FA1729"/>
    <w:rsid w:val="00FA200E"/>
    <w:rsid w:val="00FA25AD"/>
    <w:rsid w:val="00FA2C35"/>
    <w:rsid w:val="00FA2FD0"/>
    <w:rsid w:val="00FA7AA8"/>
    <w:rsid w:val="00FB256B"/>
    <w:rsid w:val="00FB4A52"/>
    <w:rsid w:val="00FB7881"/>
    <w:rsid w:val="00FB7AE6"/>
    <w:rsid w:val="00FC0138"/>
    <w:rsid w:val="00FC06A1"/>
    <w:rsid w:val="00FC345F"/>
    <w:rsid w:val="00FC3A47"/>
    <w:rsid w:val="00FC3D09"/>
    <w:rsid w:val="00FC438B"/>
    <w:rsid w:val="00FC6DEE"/>
    <w:rsid w:val="00FC6FFF"/>
    <w:rsid w:val="00FD1F70"/>
    <w:rsid w:val="00FD2261"/>
    <w:rsid w:val="00FD47BE"/>
    <w:rsid w:val="00FD50A7"/>
    <w:rsid w:val="00FD5414"/>
    <w:rsid w:val="00FD615B"/>
    <w:rsid w:val="00FD63A9"/>
    <w:rsid w:val="00FD6773"/>
    <w:rsid w:val="00FD6D80"/>
    <w:rsid w:val="00FD6E43"/>
    <w:rsid w:val="00FD7A45"/>
    <w:rsid w:val="00FE1CEE"/>
    <w:rsid w:val="00FE31A2"/>
    <w:rsid w:val="00FE34CB"/>
    <w:rsid w:val="00FE38EB"/>
    <w:rsid w:val="00FE4166"/>
    <w:rsid w:val="00FE6721"/>
    <w:rsid w:val="00FE6CEA"/>
    <w:rsid w:val="00FE6E28"/>
    <w:rsid w:val="00FF30E0"/>
    <w:rsid w:val="00FF567E"/>
    <w:rsid w:val="00FF71B6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AE6"/>
    <w:rPr>
      <w:sz w:val="28"/>
      <w:szCs w:val="24"/>
    </w:rPr>
  </w:style>
  <w:style w:type="paragraph" w:styleId="1">
    <w:name w:val="heading 1"/>
    <w:basedOn w:val="a"/>
    <w:next w:val="a"/>
    <w:qFormat/>
    <w:rsid w:val="00FB7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7AE6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paragraph" w:styleId="3">
    <w:name w:val="heading 3"/>
    <w:basedOn w:val="a"/>
    <w:next w:val="a"/>
    <w:qFormat/>
    <w:rsid w:val="009160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94E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4E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94E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9160A8"/>
    <w:pPr>
      <w:jc w:val="both"/>
    </w:pPr>
    <w:rPr>
      <w:szCs w:val="20"/>
    </w:rPr>
  </w:style>
  <w:style w:type="table" w:styleId="a5">
    <w:name w:val="Table Grid"/>
    <w:basedOn w:val="a1"/>
    <w:uiPriority w:val="59"/>
    <w:rsid w:val="00511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F27FB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Приложение № 32</vt:lpstr>
      <vt:lpstr>    </vt:lpstr>
      <vt:lpstr>    </vt:lpstr>
      <vt:lpstr>    </vt:lpstr>
      <vt:lpstr>    </vt:lpstr>
      <vt:lpstr>    ПРИКАЗ</vt:lpstr>
    </vt:vector>
  </TitlesOfParts>
  <Company>HOME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32</dc:title>
  <dc:creator>1</dc:creator>
  <cp:lastModifiedBy>1</cp:lastModifiedBy>
  <cp:revision>2</cp:revision>
  <cp:lastPrinted>2015-03-31T11:15:00Z</cp:lastPrinted>
  <dcterms:created xsi:type="dcterms:W3CDTF">2015-08-21T18:24:00Z</dcterms:created>
  <dcterms:modified xsi:type="dcterms:W3CDTF">2015-08-21T18:24:00Z</dcterms:modified>
</cp:coreProperties>
</file>